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736E0" w:rsidP="00E736E0" w:rsidRDefault="00C4365A" w14:paraId="4A1CB5EF" w14:textId="77777777">
      <w:pPr>
        <w:pStyle w:val="Ttulo1"/>
      </w:pPr>
      <w:r>
        <w:t>Modalidad</w:t>
      </w:r>
      <w:r w:rsidR="0038364D">
        <w:t xml:space="preserve"> A – </w:t>
      </w:r>
      <w:r>
        <w:t>Prueba Pericia</w:t>
      </w:r>
      <w:r w:rsidR="0038364D">
        <w:t xml:space="preserve"> - </w:t>
      </w:r>
      <w:r w:rsidR="00B32F97">
        <w:t>Hoja de resultados</w:t>
      </w:r>
      <w:r w:rsidR="0038364D">
        <w:t xml:space="preserve"> </w:t>
      </w:r>
    </w:p>
    <w:tbl>
      <w:tblPr>
        <w:tblStyle w:val="Tablaconcuadrcula"/>
        <w:tblW w:w="0" w:type="auto"/>
        <w:jc w:val="center"/>
        <w:tblCellMar>
          <w:top w:w="113" w:type="dxa"/>
          <w:bottom w:w="57" w:type="dxa"/>
        </w:tblCellMar>
        <w:tblLook w:val="04A0" w:firstRow="1" w:lastRow="0" w:firstColumn="1" w:lastColumn="0" w:noHBand="0" w:noVBand="1"/>
      </w:tblPr>
      <w:tblGrid>
        <w:gridCol w:w="3937"/>
        <w:gridCol w:w="7"/>
        <w:gridCol w:w="5757"/>
        <w:gridCol w:w="13"/>
      </w:tblGrid>
      <w:tr w:rsidR="001451EF" w:rsidTr="007443BE" w14:paraId="487D04D1" w14:textId="77777777">
        <w:trPr>
          <w:gridAfter w:val="1"/>
          <w:wAfter w:w="14" w:type="dxa"/>
          <w:trHeight w:val="363"/>
          <w:jc w:val="center"/>
        </w:trPr>
        <w:tc>
          <w:tcPr>
            <w:tcW w:w="4104" w:type="dxa"/>
            <w:tcBorders>
              <w:bottom w:val="single" w:color="auto" w:sz="4" w:space="0"/>
            </w:tcBorders>
          </w:tcPr>
          <w:p w:rsidR="001451EF" w:rsidP="007443BE" w:rsidRDefault="001451EF" w14:paraId="210F4AF5" w14:textId="77777777">
            <w:r>
              <w:t xml:space="preserve">Identificador del Equipo: </w:t>
            </w:r>
          </w:p>
        </w:tc>
        <w:tc>
          <w:tcPr>
            <w:tcW w:w="6074" w:type="dxa"/>
            <w:gridSpan w:val="2"/>
            <w:tcBorders>
              <w:bottom w:val="single" w:color="auto" w:sz="4" w:space="0"/>
            </w:tcBorders>
          </w:tcPr>
          <w:p w:rsidR="001451EF" w:rsidP="007443BE" w:rsidRDefault="001451EF" w14:paraId="62BB5A1D" w14:textId="77777777">
            <w:r>
              <w:t>Centro:</w:t>
            </w:r>
          </w:p>
        </w:tc>
      </w:tr>
      <w:tr w:rsidR="001451EF" w:rsidTr="007443BE" w14:paraId="3D37D6E8" w14:textId="77777777">
        <w:trPr>
          <w:gridAfter w:val="1"/>
          <w:wAfter w:w="14" w:type="dxa"/>
          <w:jc w:val="center"/>
        </w:trPr>
        <w:tc>
          <w:tcPr>
            <w:tcW w:w="10178" w:type="dxa"/>
            <w:gridSpan w:val="3"/>
            <w:tcBorders>
              <w:left w:val="nil"/>
              <w:right w:val="nil"/>
            </w:tcBorders>
            <w:vAlign w:val="bottom"/>
          </w:tcPr>
          <w:p w:rsidR="001451EF" w:rsidP="007443BE" w:rsidRDefault="001451EF" w14:paraId="7F2EB08C" w14:textId="77777777">
            <w:r>
              <w:t>Componentes del equipo:</w:t>
            </w:r>
          </w:p>
        </w:tc>
      </w:tr>
      <w:tr w:rsidR="001451EF" w:rsidTr="007443BE" w14:paraId="1B75E027" w14:textId="77777777">
        <w:trPr>
          <w:jc w:val="center"/>
        </w:trPr>
        <w:tc>
          <w:tcPr>
            <w:tcW w:w="4111" w:type="dxa"/>
            <w:gridSpan w:val="2"/>
          </w:tcPr>
          <w:p w:rsidR="001451EF" w:rsidP="007443BE" w:rsidRDefault="001451EF" w14:paraId="223C596D" w14:textId="77777777">
            <w:r>
              <w:t>Nombres:</w:t>
            </w:r>
          </w:p>
        </w:tc>
        <w:tc>
          <w:tcPr>
            <w:tcW w:w="6081" w:type="dxa"/>
            <w:gridSpan w:val="2"/>
          </w:tcPr>
          <w:p w:rsidR="001451EF" w:rsidP="007443BE" w:rsidRDefault="001451EF" w14:paraId="003F6798" w14:textId="77777777">
            <w:r>
              <w:t>Apellidos:</w:t>
            </w:r>
          </w:p>
        </w:tc>
      </w:tr>
      <w:tr w:rsidR="001451EF" w:rsidTr="007443BE" w14:paraId="32BC803E" w14:textId="77777777">
        <w:trPr>
          <w:trHeight w:val="537"/>
          <w:jc w:val="center"/>
        </w:trPr>
        <w:tc>
          <w:tcPr>
            <w:tcW w:w="4111" w:type="dxa"/>
            <w:gridSpan w:val="2"/>
          </w:tcPr>
          <w:p w:rsidR="001451EF" w:rsidP="007443BE" w:rsidRDefault="001451EF" w14:paraId="1424F8E9" w14:textId="77777777"/>
        </w:tc>
        <w:tc>
          <w:tcPr>
            <w:tcW w:w="6081" w:type="dxa"/>
            <w:gridSpan w:val="2"/>
          </w:tcPr>
          <w:p w:rsidR="001451EF" w:rsidP="007443BE" w:rsidRDefault="001451EF" w14:paraId="696DC21B" w14:textId="77777777"/>
        </w:tc>
      </w:tr>
      <w:tr w:rsidR="001451EF" w:rsidTr="007443BE" w14:paraId="3713120C" w14:textId="77777777">
        <w:trPr>
          <w:trHeight w:val="531"/>
          <w:jc w:val="center"/>
        </w:trPr>
        <w:tc>
          <w:tcPr>
            <w:tcW w:w="4111" w:type="dxa"/>
            <w:gridSpan w:val="2"/>
          </w:tcPr>
          <w:p w:rsidR="001451EF" w:rsidP="007443BE" w:rsidRDefault="001451EF" w14:paraId="04909CB9" w14:textId="77777777"/>
        </w:tc>
        <w:tc>
          <w:tcPr>
            <w:tcW w:w="6081" w:type="dxa"/>
            <w:gridSpan w:val="2"/>
          </w:tcPr>
          <w:p w:rsidR="001451EF" w:rsidP="007443BE" w:rsidRDefault="001451EF" w14:paraId="3AD922A6" w14:textId="77777777"/>
        </w:tc>
      </w:tr>
      <w:tr w:rsidR="001451EF" w:rsidTr="007443BE" w14:paraId="4B6FC2B8" w14:textId="77777777">
        <w:trPr>
          <w:trHeight w:val="525"/>
          <w:jc w:val="center"/>
        </w:trPr>
        <w:tc>
          <w:tcPr>
            <w:tcW w:w="4111" w:type="dxa"/>
            <w:gridSpan w:val="2"/>
          </w:tcPr>
          <w:p w:rsidR="001451EF" w:rsidP="007443BE" w:rsidRDefault="001451EF" w14:paraId="71A824BB" w14:textId="77777777"/>
        </w:tc>
        <w:tc>
          <w:tcPr>
            <w:tcW w:w="6081" w:type="dxa"/>
            <w:gridSpan w:val="2"/>
          </w:tcPr>
          <w:p w:rsidR="001451EF" w:rsidP="007443BE" w:rsidRDefault="001451EF" w14:paraId="5A9619FC" w14:textId="77777777"/>
        </w:tc>
      </w:tr>
    </w:tbl>
    <w:p w:rsidRPr="00652FB6" w:rsidR="0064703A" w:rsidP="00B32F97" w:rsidRDefault="00B32F97" w14:paraId="4A1CB604" w14:textId="77777777">
      <w:pPr>
        <w:pStyle w:val="Ttulo2"/>
      </w:pPr>
      <w:r w:rsidRPr="00652FB6">
        <w:t xml:space="preserve">Parte </w:t>
      </w:r>
      <w:r w:rsidRPr="00652FB6" w:rsidR="00C4365A">
        <w:t>I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17"/>
        <w:gridCol w:w="8821"/>
      </w:tblGrid>
      <w:tr w:rsidRPr="00481FC8" w:rsidR="00B32F97" w:rsidTr="353970FD" w14:paraId="4A1CB607" w14:textId="77777777">
        <w:tc>
          <w:tcPr>
            <w:tcW w:w="817" w:type="dxa"/>
            <w:tcMar/>
            <w:vAlign w:val="center"/>
          </w:tcPr>
          <w:p w:rsidRPr="00652FB6" w:rsidR="00B32F97" w:rsidP="3337839C" w:rsidRDefault="00C4365A" w14:paraId="4A1CB605" w14:textId="77777777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00C4365A">
              <w:rPr>
                <w:b w:val="1"/>
                <w:bCs w:val="1"/>
                <w:sz w:val="32"/>
                <w:szCs w:val="32"/>
              </w:rPr>
              <w:t>1</w:t>
            </w:r>
          </w:p>
        </w:tc>
        <w:tc>
          <w:tcPr>
            <w:tcW w:w="8821" w:type="dxa"/>
            <w:tcMar/>
            <w:vAlign w:val="center"/>
          </w:tcPr>
          <w:p w:rsidR="0042200F" w:rsidP="3337839C" w:rsidRDefault="0042200F" w14:paraId="2C35506D" w14:textId="3CF55F14">
            <w:pPr>
              <w:pStyle w:val="Prrafodelista"/>
              <w:spacing w:before="40" w:after="40"/>
              <w:ind w:left="35"/>
              <w:jc w:val="left"/>
              <w:rPr>
                <w:b w:val="1"/>
                <w:bCs w:val="1"/>
                <w:color w:val="1F497D" w:themeColor="text2"/>
              </w:rPr>
            </w:pPr>
            <w:r w:rsidRPr="3337839C" w:rsidR="641258E6">
              <w:rPr>
                <w:b w:val="1"/>
                <w:bCs w:val="1"/>
                <w:color w:val="1F497D" w:themeColor="text2" w:themeTint="FF" w:themeShade="FF"/>
              </w:rPr>
              <w:t>Fundamentos de computadores y redes, redes de computadores e ingeniería de redes</w:t>
            </w:r>
          </w:p>
        </w:tc>
      </w:tr>
      <w:tr w:rsidRPr="00481FC8" w:rsidR="00B32F97" w:rsidTr="353970FD" w14:paraId="4A1CB60A" w14:textId="77777777">
        <w:tc>
          <w:tcPr>
            <w:tcW w:w="817" w:type="dxa"/>
            <w:tcMar/>
            <w:vAlign w:val="center"/>
          </w:tcPr>
          <w:p w:rsidRPr="00652FB6" w:rsidR="00B32F97" w:rsidP="3337839C" w:rsidRDefault="00C4365A" w14:paraId="4A1CB608" w14:textId="77777777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00C4365A">
              <w:rPr>
                <w:b w:val="1"/>
                <w:bCs w:val="1"/>
                <w:sz w:val="32"/>
                <w:szCs w:val="32"/>
              </w:rPr>
              <w:t>2</w:t>
            </w:r>
          </w:p>
        </w:tc>
        <w:tc>
          <w:tcPr>
            <w:tcW w:w="8821" w:type="dxa"/>
            <w:tcMar/>
            <w:vAlign w:val="center"/>
          </w:tcPr>
          <w:p w:rsidR="0042200F" w:rsidP="3337839C" w:rsidRDefault="0042200F" w14:paraId="1D2AC401" w14:textId="410A9F6A">
            <w:pPr>
              <w:pStyle w:val="Prrafodelista"/>
              <w:spacing w:before="40" w:after="40"/>
              <w:ind w:left="35"/>
              <w:jc w:val="left"/>
              <w:rPr>
                <w:b w:val="1"/>
                <w:bCs w:val="1"/>
                <w:color w:val="1F497D" w:themeColor="text2"/>
              </w:rPr>
            </w:pPr>
            <w:r w:rsidRPr="353970FD" w:rsidR="7E6697CF">
              <w:rPr>
                <w:b w:val="1"/>
                <w:bCs w:val="1"/>
                <w:color w:val="1F487C"/>
              </w:rPr>
              <w:t>Arquitectura y Tecnología de Computadores, Ciencias de la Computación e Inteligencia Artificial, Ingeniería Telemática y Lenguajes y Sistemas Informático</w:t>
            </w:r>
            <w:r w:rsidRPr="353970FD" w:rsidR="7C4C66B6">
              <w:rPr>
                <w:b w:val="1"/>
                <w:bCs w:val="1"/>
                <w:color w:val="1F487C"/>
              </w:rPr>
              <w:t>s</w:t>
            </w:r>
          </w:p>
        </w:tc>
      </w:tr>
      <w:tr w:rsidRPr="00481FC8" w:rsidR="00B32F97" w:rsidTr="353970FD" w14:paraId="4A1CB60D" w14:textId="77777777">
        <w:tc>
          <w:tcPr>
            <w:tcW w:w="817" w:type="dxa"/>
            <w:tcMar/>
            <w:vAlign w:val="center"/>
          </w:tcPr>
          <w:p w:rsidRPr="00652FB6" w:rsidR="00B32F97" w:rsidP="3337839C" w:rsidRDefault="00C4365A" w14:paraId="4A1CB60B" w14:textId="77777777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00C4365A">
              <w:rPr>
                <w:b w:val="1"/>
                <w:bCs w:val="1"/>
                <w:sz w:val="32"/>
                <w:szCs w:val="32"/>
              </w:rPr>
              <w:t>3</w:t>
            </w:r>
          </w:p>
        </w:tc>
        <w:tc>
          <w:tcPr>
            <w:tcW w:w="8821" w:type="dxa"/>
            <w:tcMar/>
            <w:vAlign w:val="center"/>
          </w:tcPr>
          <w:p w:rsidR="0042200F" w:rsidP="3337839C" w:rsidRDefault="0042200F" w14:paraId="29B59010" w14:textId="0BC64F1B">
            <w:pPr>
              <w:spacing w:before="40" w:after="40"/>
              <w:ind w:left="35"/>
              <w:jc w:val="left"/>
              <w:rPr>
                <w:rFonts w:eastAsia="Arial" w:cs="Arial"/>
                <w:b w:val="1"/>
                <w:bCs w:val="1"/>
                <w:color w:val="1F497D" w:themeColor="text2"/>
              </w:rPr>
            </w:pPr>
            <w:r w:rsidRPr="3337839C" w:rsidR="32AD18E4">
              <w:rPr>
                <w:rFonts w:eastAsia="Arial" w:cs="Arial"/>
                <w:b w:val="1"/>
                <w:bCs w:val="1"/>
                <w:color w:val="1F497D" w:themeColor="text2" w:themeTint="FF" w:themeShade="FF"/>
              </w:rPr>
              <w:t>4</w:t>
            </w:r>
          </w:p>
        </w:tc>
      </w:tr>
      <w:tr w:rsidRPr="00481FC8" w:rsidR="00B32F97" w:rsidTr="353970FD" w14:paraId="4A1CB610" w14:textId="77777777">
        <w:tc>
          <w:tcPr>
            <w:tcW w:w="817" w:type="dxa"/>
            <w:tcMar/>
            <w:vAlign w:val="center"/>
          </w:tcPr>
          <w:p w:rsidRPr="00652FB6" w:rsidR="00B32F97" w:rsidP="3337839C" w:rsidRDefault="00C4365A" w14:paraId="4A1CB60E" w14:textId="77777777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00C4365A">
              <w:rPr>
                <w:b w:val="1"/>
                <w:bCs w:val="1"/>
                <w:sz w:val="32"/>
                <w:szCs w:val="32"/>
              </w:rPr>
              <w:t>4</w:t>
            </w:r>
          </w:p>
        </w:tc>
        <w:tc>
          <w:tcPr>
            <w:tcW w:w="8821" w:type="dxa"/>
            <w:tcMar/>
            <w:vAlign w:val="center"/>
          </w:tcPr>
          <w:p w:rsidR="2945B0D2" w:rsidP="353970FD" w:rsidRDefault="2945B0D2" w14:paraId="5A0AC23C" w14:textId="1E358D3A">
            <w:pPr>
              <w:pStyle w:val="Prrafodelista"/>
              <w:spacing w:before="40" w:after="40" w:line="259" w:lineRule="auto"/>
              <w:ind w:left="35"/>
              <w:jc w:val="left"/>
              <w:rPr>
                <w:b w:val="1"/>
                <w:bCs w:val="1"/>
                <w:noProof w:val="0"/>
                <w:color w:val="1F487C"/>
                <w:lang w:val="es-ES"/>
              </w:rPr>
            </w:pPr>
            <w:r w:rsidRPr="353970FD" w:rsidR="01857E8F">
              <w:rPr>
                <w:rFonts w:ascii="Arial" w:hAnsi="Arial" w:eastAsia="Times New Roman" w:cs="Times New Roman"/>
                <w:b w:val="1"/>
                <w:bCs w:val="1"/>
                <w:color w:val="1F487C"/>
                <w:sz w:val="23"/>
                <w:szCs w:val="23"/>
              </w:rPr>
              <w:t xml:space="preserve">27 de </w:t>
            </w:r>
            <w:r w:rsidRPr="353970FD" w:rsidR="3B8088DD">
              <w:rPr>
                <w:rFonts w:ascii="Arial" w:hAnsi="Arial" w:eastAsia="Times New Roman" w:cs="Times New Roman"/>
                <w:b w:val="1"/>
                <w:bCs w:val="1"/>
                <w:color w:val="1F487C"/>
                <w:sz w:val="23"/>
                <w:szCs w:val="23"/>
              </w:rPr>
              <w:t xml:space="preserve">mayo </w:t>
            </w:r>
            <w:r w:rsidRPr="353970FD" w:rsidR="01857E8F">
              <w:rPr>
                <w:rFonts w:ascii="Arial" w:hAnsi="Arial" w:eastAsia="Times New Roman" w:cs="Times New Roman"/>
                <w:b w:val="1"/>
                <w:bCs w:val="1"/>
                <w:color w:val="1F487C"/>
                <w:sz w:val="23"/>
                <w:szCs w:val="23"/>
              </w:rPr>
              <w:t xml:space="preserve">a las 18:00 – </w:t>
            </w:r>
            <w:r w:rsidRPr="353970FD" w:rsidR="52FAA053">
              <w:rPr>
                <w:rFonts w:ascii="Arial" w:hAnsi="Arial" w:eastAsia="Times New Roman" w:cs="Times New Roman"/>
                <w:b w:val="1"/>
                <w:bCs w:val="1"/>
                <w:color w:val="1F487C"/>
                <w:sz w:val="23"/>
                <w:szCs w:val="23"/>
              </w:rPr>
              <w:t>Salón de actos del Centro Social la Caballería, Ribera de Arriba</w:t>
            </w:r>
          </w:p>
        </w:tc>
      </w:tr>
      <w:tr w:rsidRPr="00481FC8" w:rsidR="00B32F97" w:rsidTr="353970FD" w14:paraId="4A1CB613" w14:textId="77777777">
        <w:tc>
          <w:tcPr>
            <w:tcW w:w="817" w:type="dxa"/>
            <w:tcMar/>
            <w:vAlign w:val="center"/>
          </w:tcPr>
          <w:p w:rsidRPr="001E0C74" w:rsidR="00B32F97" w:rsidP="3337839C" w:rsidRDefault="00C4365A" w14:paraId="4A1CB611" w14:textId="77777777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00C4365A">
              <w:rPr>
                <w:b w:val="1"/>
                <w:bCs w:val="1"/>
                <w:sz w:val="32"/>
                <w:szCs w:val="32"/>
              </w:rPr>
              <w:t>5</w:t>
            </w:r>
          </w:p>
        </w:tc>
        <w:tc>
          <w:tcPr>
            <w:tcW w:w="8821" w:type="dxa"/>
            <w:tcMar/>
            <w:vAlign w:val="center"/>
          </w:tcPr>
          <w:p w:rsidR="0042200F" w:rsidP="3337839C" w:rsidRDefault="0042200F" w14:paraId="57597CE9" w14:textId="5039AACF">
            <w:pPr>
              <w:pStyle w:val="Prrafodelista"/>
              <w:spacing w:before="40" w:after="40"/>
              <w:ind w:left="35"/>
              <w:jc w:val="left"/>
              <w:rPr>
                <w:b w:val="1"/>
                <w:bCs w:val="1"/>
                <w:color w:val="1F497D" w:themeColor="text2"/>
              </w:rPr>
            </w:pPr>
            <w:r w:rsidRPr="3337839C" w:rsidR="458D1874">
              <w:rPr>
                <w:b w:val="1"/>
                <w:bCs w:val="1"/>
                <w:color w:val="1F497D" w:themeColor="text2" w:themeTint="FF" w:themeShade="FF"/>
              </w:rPr>
              <w:t>Oscar Luis Castro Pérez</w:t>
            </w:r>
          </w:p>
        </w:tc>
      </w:tr>
      <w:tr w:rsidRPr="00481FC8" w:rsidR="00B32F97" w:rsidTr="353970FD" w14:paraId="4A1CB616" w14:textId="77777777">
        <w:tc>
          <w:tcPr>
            <w:tcW w:w="817" w:type="dxa"/>
            <w:tcMar/>
            <w:vAlign w:val="center"/>
          </w:tcPr>
          <w:p w:rsidRPr="001E0C74" w:rsidR="00B32F97" w:rsidP="3337839C" w:rsidRDefault="00C4365A" w14:paraId="4A1CB614" w14:textId="77777777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00C4365A">
              <w:rPr>
                <w:b w:val="1"/>
                <w:bCs w:val="1"/>
                <w:sz w:val="32"/>
                <w:szCs w:val="32"/>
              </w:rPr>
              <w:t>6</w:t>
            </w:r>
          </w:p>
        </w:tc>
        <w:tc>
          <w:tcPr>
            <w:tcW w:w="8821" w:type="dxa"/>
            <w:tcMar/>
            <w:vAlign w:val="center"/>
          </w:tcPr>
          <w:p w:rsidR="0042200F" w:rsidP="3337839C" w:rsidRDefault="0042200F" w14:paraId="652797AA" w14:textId="7BA5ADA2">
            <w:pPr>
              <w:pStyle w:val="Prrafodelista"/>
              <w:spacing w:before="40" w:after="40"/>
              <w:ind w:left="35"/>
              <w:jc w:val="left"/>
              <w:rPr>
                <w:b w:val="1"/>
                <w:bCs w:val="1"/>
                <w:color w:val="1F497D" w:themeColor="text2"/>
              </w:rPr>
            </w:pPr>
            <w:r w:rsidRPr="4208FBE1" w:rsidR="79D47384">
              <w:rPr>
                <w:b w:val="1"/>
                <w:bCs w:val="1"/>
                <w:color w:val="1F487C"/>
              </w:rPr>
              <w:t>+0 y -</w:t>
            </w:r>
            <w:r w:rsidRPr="4208FBE1" w:rsidR="79D47384">
              <w:rPr>
                <w:b w:val="1"/>
                <w:bCs w:val="1"/>
                <w:color w:val="1F487C"/>
              </w:rPr>
              <w:t>0;</w:t>
            </w:r>
            <w:r w:rsidRPr="4208FBE1" w:rsidR="79D47384">
              <w:rPr>
                <w:b w:val="1"/>
                <w:bCs w:val="1"/>
                <w:color w:val="1F487C"/>
              </w:rPr>
              <w:t xml:space="preserve"> 1000 y 0000</w:t>
            </w:r>
          </w:p>
        </w:tc>
      </w:tr>
      <w:tr w:rsidRPr="00481FC8" w:rsidR="00B32F97" w:rsidTr="353970FD" w14:paraId="4A1CB619" w14:textId="77777777">
        <w:tc>
          <w:tcPr>
            <w:tcW w:w="817" w:type="dxa"/>
            <w:tcMar/>
            <w:vAlign w:val="center"/>
          </w:tcPr>
          <w:p w:rsidRPr="001E0C74" w:rsidR="00B32F97" w:rsidP="3337839C" w:rsidRDefault="00C4365A" w14:paraId="4A1CB617" w14:textId="77777777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00C4365A">
              <w:rPr>
                <w:b w:val="1"/>
                <w:bCs w:val="1"/>
                <w:sz w:val="32"/>
                <w:szCs w:val="32"/>
              </w:rPr>
              <w:t>7</w:t>
            </w:r>
          </w:p>
        </w:tc>
        <w:tc>
          <w:tcPr>
            <w:tcW w:w="8821" w:type="dxa"/>
            <w:tcMar/>
            <w:vAlign w:val="center"/>
          </w:tcPr>
          <w:p w:rsidR="0042200F" w:rsidP="3337839C" w:rsidRDefault="0042200F" w14:paraId="43565BD2" w14:textId="0D5E6906">
            <w:pPr>
              <w:pStyle w:val="Prrafodelista"/>
              <w:spacing w:before="40" w:after="40"/>
              <w:ind w:left="35"/>
              <w:jc w:val="left"/>
              <w:rPr>
                <w:b w:val="1"/>
                <w:bCs w:val="1"/>
                <w:color w:val="1F497D" w:themeColor="text2"/>
              </w:rPr>
            </w:pPr>
            <w:r w:rsidRPr="3337839C" w:rsidR="58BC590C">
              <w:rPr>
                <w:b w:val="1"/>
                <w:bCs w:val="1"/>
                <w:color w:val="1F497D" w:themeColor="text2" w:themeTint="FF" w:themeShade="FF"/>
              </w:rPr>
              <w:t>DATO à 68 65 84 79 -&gt; 53 à 35 en hexadecimal</w:t>
            </w:r>
          </w:p>
        </w:tc>
      </w:tr>
      <w:tr w:rsidRPr="00481FC8" w:rsidR="00F47960" w:rsidTr="353970FD" w14:paraId="0E74C2F7" w14:textId="77777777">
        <w:tc>
          <w:tcPr>
            <w:tcW w:w="817" w:type="dxa"/>
            <w:tcMar/>
            <w:vAlign w:val="center"/>
          </w:tcPr>
          <w:p w:rsidRPr="001E0C74" w:rsidR="00F47960" w:rsidP="3337839C" w:rsidRDefault="00F47960" w14:paraId="6AA6A725" w14:textId="7D8F6A14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00F47960">
              <w:rPr>
                <w:b w:val="1"/>
                <w:bCs w:val="1"/>
                <w:sz w:val="32"/>
                <w:szCs w:val="32"/>
              </w:rPr>
              <w:t xml:space="preserve">8 </w:t>
            </w:r>
          </w:p>
        </w:tc>
        <w:tc>
          <w:tcPr>
            <w:tcW w:w="8821" w:type="dxa"/>
            <w:tcMar/>
            <w:vAlign w:val="center"/>
          </w:tcPr>
          <w:p w:rsidR="0042200F" w:rsidP="3337839C" w:rsidRDefault="0042200F" w14:paraId="48E6C084" w14:textId="5C026A39">
            <w:pPr>
              <w:pStyle w:val="Prrafodelista"/>
              <w:spacing w:before="40" w:after="40"/>
              <w:ind w:left="35"/>
              <w:jc w:val="left"/>
              <w:rPr>
                <w:b w:val="1"/>
                <w:bCs w:val="1"/>
                <w:color w:val="1F497D" w:themeColor="text2"/>
              </w:rPr>
            </w:pPr>
            <w:r w:rsidRPr="3337839C" w:rsidR="75BE09D0">
              <w:rPr>
                <w:b w:val="1"/>
                <w:bCs w:val="1"/>
                <w:color w:val="1F497D" w:themeColor="text2" w:themeTint="FF" w:themeShade="FF"/>
              </w:rPr>
              <w:t>Se ha agotado la pila CR2032 de la placa base</w:t>
            </w:r>
          </w:p>
        </w:tc>
      </w:tr>
      <w:tr w:rsidRPr="00481FC8" w:rsidR="001451EF" w:rsidTr="353970FD" w14:paraId="1972A76D" w14:textId="77777777">
        <w:tc>
          <w:tcPr>
            <w:tcW w:w="817" w:type="dxa"/>
            <w:tcMar/>
            <w:vAlign w:val="center"/>
          </w:tcPr>
          <w:p w:rsidRPr="001E0C74" w:rsidR="001451EF" w:rsidP="3337839C" w:rsidRDefault="001451EF" w14:paraId="1BEA161C" w14:textId="5E8DCF0C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001451EF">
              <w:rPr>
                <w:b w:val="1"/>
                <w:bCs w:val="1"/>
                <w:sz w:val="32"/>
                <w:szCs w:val="32"/>
              </w:rPr>
              <w:t>9</w:t>
            </w:r>
          </w:p>
        </w:tc>
        <w:tc>
          <w:tcPr>
            <w:tcW w:w="8821" w:type="dxa"/>
            <w:tcMar/>
            <w:vAlign w:val="center"/>
          </w:tcPr>
          <w:p w:rsidR="0042200F" w:rsidP="3337839C" w:rsidRDefault="0042200F" w14:paraId="6ACA2AC5" w14:textId="1397615C">
            <w:pPr>
              <w:pStyle w:val="Prrafodelista"/>
              <w:spacing w:before="40" w:after="40"/>
              <w:ind w:left="35"/>
              <w:jc w:val="left"/>
              <w:rPr>
                <w:b w:val="1"/>
                <w:bCs w:val="1"/>
                <w:color w:val="1F497D" w:themeColor="text2"/>
              </w:rPr>
            </w:pPr>
            <w:proofErr w:type="spellStart"/>
            <w:r w:rsidRPr="3337839C" w:rsidR="1F7CD659">
              <w:rPr>
                <w:b w:val="1"/>
                <w:bCs w:val="1"/>
                <w:color w:val="1F497D" w:themeColor="text2" w:themeTint="FF" w:themeShade="FF"/>
              </w:rPr>
              <w:t>rm</w:t>
            </w:r>
            <w:proofErr w:type="spellEnd"/>
            <w:r w:rsidRPr="3337839C" w:rsidR="1F7CD659">
              <w:rPr>
                <w:b w:val="1"/>
                <w:bCs w:val="1"/>
                <w:color w:val="1F497D" w:themeColor="text2" w:themeTint="FF" w:themeShade="FF"/>
              </w:rPr>
              <w:t xml:space="preserve"> -Rf directorio</w:t>
            </w:r>
          </w:p>
        </w:tc>
      </w:tr>
      <w:tr w:rsidRPr="00481FC8" w:rsidR="00391960" w:rsidTr="353970FD" w14:paraId="003C6100" w14:textId="77777777">
        <w:trPr>
          <w:trHeight w:val="660"/>
        </w:trPr>
        <w:tc>
          <w:tcPr>
            <w:tcW w:w="817" w:type="dxa"/>
            <w:tcMar/>
            <w:vAlign w:val="center"/>
          </w:tcPr>
          <w:p w:rsidRPr="001E0C74" w:rsidR="00391960" w:rsidP="3337839C" w:rsidRDefault="00391960" w14:paraId="569A60F8" w14:textId="2761F8DF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00391960">
              <w:rPr>
                <w:b w:val="1"/>
                <w:bCs w:val="1"/>
                <w:sz w:val="32"/>
                <w:szCs w:val="32"/>
              </w:rPr>
              <w:t>10</w:t>
            </w:r>
          </w:p>
        </w:tc>
        <w:tc>
          <w:tcPr>
            <w:tcW w:w="8821" w:type="dxa"/>
            <w:tcMar/>
            <w:vAlign w:val="center"/>
          </w:tcPr>
          <w:p w:rsidRPr="0042200F" w:rsidR="00391960" w:rsidP="3337839C" w:rsidRDefault="00391960" w14:paraId="50FAA0AB" w14:textId="708AE103">
            <w:pPr>
              <w:pStyle w:val="Prrafodelista"/>
              <w:spacing w:before="40" w:after="40" w:line="259" w:lineRule="auto"/>
              <w:ind w:left="35"/>
              <w:jc w:val="left"/>
              <w:rPr>
                <w:b w:val="1"/>
                <w:bCs w:val="1"/>
                <w:color w:val="1F497D" w:themeColor="text2" w:themeTint="FF" w:themeShade="FF"/>
              </w:rPr>
            </w:pPr>
            <w:r w:rsidRPr="3337839C" w:rsidR="0D15BB5B">
              <w:rPr>
                <w:b w:val="1"/>
                <w:bCs w:val="1"/>
                <w:color w:val="1F497D" w:themeColor="text2" w:themeTint="FF" w:themeShade="FF"/>
              </w:rPr>
              <w:t>Python</w:t>
            </w:r>
          </w:p>
          <w:p w:rsidRPr="0042200F" w:rsidR="00391960" w:rsidP="3337839C" w:rsidRDefault="00391960" w14:paraId="7B86DF95" w14:textId="633E2627">
            <w:pPr>
              <w:pStyle w:val="Prrafodelista"/>
              <w:spacing w:before="40" w:after="40" w:line="259" w:lineRule="auto"/>
              <w:ind w:left="0"/>
              <w:jc w:val="left"/>
              <w:rPr>
                <w:b w:val="1"/>
                <w:bCs w:val="1"/>
                <w:color w:val="1F497D" w:themeColor="text2"/>
              </w:rPr>
            </w:pPr>
          </w:p>
        </w:tc>
      </w:tr>
    </w:tbl>
    <w:p w:rsidR="00C4365A" w:rsidP="001451EF" w:rsidRDefault="00652FB6" w14:paraId="4A1CB629" w14:textId="5E94C6B9">
      <w:pPr>
        <w:pStyle w:val="Ttulo2"/>
      </w:pPr>
      <w:r>
        <w:t>Parte II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17"/>
        <w:gridCol w:w="8821"/>
      </w:tblGrid>
      <w:tr w:rsidR="004B3776" w:rsidTr="33D42F69" w14:paraId="4A1CB632" w14:textId="77777777">
        <w:tc>
          <w:tcPr>
            <w:tcW w:w="817" w:type="dxa"/>
            <w:tcMar/>
            <w:vAlign w:val="center"/>
          </w:tcPr>
          <w:p w:rsidRPr="0021675E" w:rsidR="004B3776" w:rsidP="3337839C" w:rsidRDefault="004B3776" w14:paraId="4A1CB630" w14:textId="0980E7AD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5B192D05">
              <w:rPr>
                <w:b w:val="1"/>
                <w:bCs w:val="1"/>
                <w:sz w:val="32"/>
                <w:szCs w:val="32"/>
              </w:rPr>
              <w:t>1</w:t>
            </w:r>
            <w:r w:rsidRPr="3337839C" w:rsidR="57BDEF27">
              <w:rPr>
                <w:b w:val="1"/>
                <w:bCs w:val="1"/>
                <w:sz w:val="32"/>
                <w:szCs w:val="32"/>
              </w:rPr>
              <w:t>1</w:t>
            </w:r>
          </w:p>
        </w:tc>
        <w:tc>
          <w:tcPr>
            <w:tcW w:w="8821" w:type="dxa"/>
            <w:tcMar/>
            <w:vAlign w:val="center"/>
          </w:tcPr>
          <w:p w:rsidR="004B3776" w:rsidP="3337839C" w:rsidRDefault="00872CE2" w14:paraId="4A1CB631" w14:textId="6302D6E4" w14:noSpellErr="1">
            <w:pPr>
              <w:jc w:val="left"/>
              <w:rPr>
                <w:b w:val="1"/>
                <w:bCs w:val="1"/>
                <w:color w:val="1F487C"/>
              </w:rPr>
            </w:pPr>
            <w:r w:rsidRPr="3337839C" w:rsidR="04B0A5D5">
              <w:rPr>
                <w:b w:val="1"/>
                <w:bCs w:val="1"/>
                <w:color w:val="1F487C"/>
              </w:rPr>
              <w:t>886</w:t>
            </w:r>
          </w:p>
        </w:tc>
      </w:tr>
      <w:tr w:rsidR="00CB6CFF" w:rsidTr="33D42F69" w14:paraId="4A1CB635" w14:textId="77777777">
        <w:tc>
          <w:tcPr>
            <w:tcW w:w="817" w:type="dxa"/>
            <w:tcMar/>
            <w:vAlign w:val="center"/>
          </w:tcPr>
          <w:p w:rsidR="00CB6CFF" w:rsidP="3337839C" w:rsidRDefault="00CB6CFF" w14:paraId="4A1CB633" w14:textId="728DED92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7C1E3482">
              <w:rPr>
                <w:b w:val="1"/>
                <w:bCs w:val="1"/>
                <w:sz w:val="32"/>
                <w:szCs w:val="32"/>
              </w:rPr>
              <w:t>12</w:t>
            </w:r>
          </w:p>
        </w:tc>
        <w:tc>
          <w:tcPr>
            <w:tcW w:w="8821" w:type="dxa"/>
            <w:tcMar/>
            <w:vAlign w:val="center"/>
          </w:tcPr>
          <w:p w:rsidRPr="00872CE2" w:rsidR="00CB6CFF" w:rsidP="3337839C" w:rsidRDefault="00CB6CFF" w14:paraId="4A1CB634" w14:textId="07A470B8">
            <w:pPr>
              <w:spacing w:line="259" w:lineRule="auto"/>
              <w:jc w:val="left"/>
              <w:rPr>
                <w:b w:val="1"/>
                <w:bCs w:val="1"/>
                <w:color w:val="1F487C"/>
              </w:rPr>
            </w:pPr>
            <w:r w:rsidRPr="4208FBE1" w:rsidR="6FAE1958">
              <w:rPr>
                <w:b w:val="1"/>
                <w:bCs w:val="1"/>
                <w:color w:val="1F487C"/>
              </w:rPr>
              <w:t>23.40</w:t>
            </w:r>
          </w:p>
        </w:tc>
      </w:tr>
      <w:tr w:rsidR="00CB6CFF" w:rsidTr="33D42F69" w14:paraId="4A1CB638" w14:textId="77777777">
        <w:tc>
          <w:tcPr>
            <w:tcW w:w="817" w:type="dxa"/>
            <w:tcMar/>
            <w:vAlign w:val="center"/>
          </w:tcPr>
          <w:p w:rsidR="00CB6CFF" w:rsidP="3337839C" w:rsidRDefault="00CB6CFF" w14:paraId="4A1CB636" w14:textId="2E8A858D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7C1E3482">
              <w:rPr>
                <w:b w:val="1"/>
                <w:bCs w:val="1"/>
                <w:sz w:val="32"/>
                <w:szCs w:val="32"/>
              </w:rPr>
              <w:t>13</w:t>
            </w:r>
          </w:p>
        </w:tc>
        <w:tc>
          <w:tcPr>
            <w:tcW w:w="8821" w:type="dxa"/>
            <w:tcMar/>
            <w:vAlign w:val="center"/>
          </w:tcPr>
          <w:p w:rsidR="00CB6CFF" w:rsidP="4C5C9842" w:rsidRDefault="00CB6CFF" w14:paraId="3C7616D3" w14:textId="24EF8C18">
            <w:pPr>
              <w:pStyle w:val="Normal"/>
              <w:bidi w:val="0"/>
              <w:spacing w:before="120" w:beforeAutospacing="off" w:after="120" w:afterAutospacing="off" w:line="259" w:lineRule="auto"/>
              <w:ind w:left="0" w:right="0"/>
              <w:jc w:val="left"/>
              <w:rPr>
                <w:b w:val="1"/>
                <w:bCs w:val="1"/>
                <w:color w:val="1F487C"/>
              </w:rPr>
            </w:pPr>
            <w:r w:rsidRPr="4C5C9842" w:rsidR="70B17144">
              <w:rPr>
                <w:b w:val="1"/>
                <w:bCs w:val="1"/>
                <w:color w:val="1F487C"/>
              </w:rPr>
              <w:t>French</w:t>
            </w:r>
          </w:p>
          <w:p w:rsidR="00CB6CFF" w:rsidP="4208FBE1" w:rsidRDefault="00CB6CFF" w14:paraId="4A1CB637" w14:textId="292B3913">
            <w:pPr>
              <w:pStyle w:val="Normal"/>
              <w:bidi w:val="0"/>
              <w:spacing w:before="120" w:beforeAutospacing="off" w:after="120" w:afterAutospacing="off" w:line="259" w:lineRule="auto"/>
              <w:ind w:left="0" w:right="0"/>
              <w:jc w:val="left"/>
              <w:rPr>
                <w:b w:val="1"/>
                <w:bCs w:val="1"/>
                <w:color w:val="1F487C"/>
              </w:rPr>
            </w:pPr>
            <w:r w:rsidRPr="4C5C9842" w:rsidR="70B17144">
              <w:rPr>
                <w:b w:val="1"/>
                <w:bCs w:val="1"/>
                <w:color w:val="1F487C"/>
              </w:rPr>
              <w:t>109</w:t>
            </w:r>
          </w:p>
        </w:tc>
      </w:tr>
      <w:tr w:rsidR="00CB6CFF" w:rsidTr="33D42F69" w14:paraId="4A1CB63B" w14:textId="77777777">
        <w:tc>
          <w:tcPr>
            <w:tcW w:w="817" w:type="dxa"/>
            <w:tcMar/>
            <w:vAlign w:val="center"/>
          </w:tcPr>
          <w:p w:rsidR="00CB6CFF" w:rsidP="3337839C" w:rsidRDefault="00CB6CFF" w14:paraId="4A1CB639" w14:textId="08C59435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7C1E3482">
              <w:rPr>
                <w:b w:val="1"/>
                <w:bCs w:val="1"/>
                <w:sz w:val="32"/>
                <w:szCs w:val="32"/>
              </w:rPr>
              <w:t>14</w:t>
            </w:r>
          </w:p>
        </w:tc>
        <w:tc>
          <w:tcPr>
            <w:tcW w:w="8821" w:type="dxa"/>
            <w:tcMar/>
            <w:vAlign w:val="center"/>
          </w:tcPr>
          <w:p w:rsidR="00CB6CFF" w:rsidP="4C5C9842" w:rsidRDefault="00CB6CFF" w14:paraId="4A1CB63A" w14:textId="5A977F74">
            <w:pPr>
              <w:spacing w:before="120" w:beforeAutospacing="off" w:after="120" w:afterAutospacing="off" w:line="259" w:lineRule="auto"/>
              <w:ind/>
              <w:jc w:val="left"/>
              <w:rPr>
                <w:b w:val="1"/>
                <w:bCs w:val="1"/>
                <w:color w:val="1F487C"/>
              </w:rPr>
            </w:pPr>
            <w:r w:rsidRPr="718254F3" w:rsidR="0620D869">
              <w:rPr>
                <w:b w:val="1"/>
                <w:bCs w:val="1"/>
                <w:color w:val="1F487C"/>
              </w:rPr>
              <w:t>4</w:t>
            </w:r>
            <w:r w:rsidRPr="718254F3" w:rsidR="7B24C77C">
              <w:rPr>
                <w:b w:val="1"/>
                <w:bCs w:val="1"/>
                <w:color w:val="1F487C"/>
              </w:rPr>
              <w:t>7</w:t>
            </w:r>
            <w:r w:rsidRPr="718254F3" w:rsidR="0620D869">
              <w:rPr>
                <w:b w:val="1"/>
                <w:bCs w:val="1"/>
                <w:color w:val="1F487C"/>
              </w:rPr>
              <w:t>.</w:t>
            </w:r>
            <w:r w:rsidRPr="718254F3" w:rsidR="6AA86281">
              <w:rPr>
                <w:b w:val="1"/>
                <w:bCs w:val="1"/>
                <w:color w:val="1F487C"/>
              </w:rPr>
              <w:t>77</w:t>
            </w:r>
            <w:r w:rsidRPr="718254F3" w:rsidR="0620D869">
              <w:rPr>
                <w:b w:val="1"/>
                <w:bCs w:val="1"/>
                <w:color w:val="1F487C"/>
              </w:rPr>
              <w:t xml:space="preserve"> %</w:t>
            </w:r>
          </w:p>
        </w:tc>
      </w:tr>
      <w:tr w:rsidR="00CB6CFF" w:rsidTr="33D42F69" w14:paraId="4A1CB63E" w14:textId="77777777">
        <w:tc>
          <w:tcPr>
            <w:tcW w:w="817" w:type="dxa"/>
            <w:tcMar/>
            <w:vAlign w:val="center"/>
          </w:tcPr>
          <w:p w:rsidR="00CB6CFF" w:rsidP="3337839C" w:rsidRDefault="00CB6CFF" w14:paraId="4A1CB63C" w14:textId="3059F49D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7C1E3482">
              <w:rPr>
                <w:b w:val="1"/>
                <w:bCs w:val="1"/>
                <w:sz w:val="32"/>
                <w:szCs w:val="32"/>
              </w:rPr>
              <w:t>15</w:t>
            </w:r>
          </w:p>
        </w:tc>
        <w:tc>
          <w:tcPr>
            <w:tcW w:w="8821" w:type="dxa"/>
            <w:tcMar/>
            <w:vAlign w:val="center"/>
          </w:tcPr>
          <w:p w:rsidR="00CB6CFF" w:rsidP="4C5C9842" w:rsidRDefault="00CB6CFF" w14:paraId="4A1CB63D" w14:textId="472E64C1">
            <w:pPr>
              <w:pStyle w:val="Normal"/>
              <w:bidi w:val="0"/>
              <w:jc w:val="left"/>
              <w:rPr>
                <w:b w:val="1"/>
                <w:bCs w:val="1"/>
                <w:color w:val="1F487C"/>
              </w:rPr>
            </w:pPr>
            <w:r w:rsidRPr="4C5C9842" w:rsidR="00978200">
              <w:rPr>
                <w:b w:val="1"/>
                <w:bCs w:val="1"/>
                <w:color w:val="1F487C"/>
              </w:rPr>
              <w:t>348</w:t>
            </w:r>
          </w:p>
        </w:tc>
      </w:tr>
      <w:tr w:rsidR="00CB6CFF" w:rsidTr="33D42F69" w14:paraId="4A1CB641" w14:textId="77777777">
        <w:tc>
          <w:tcPr>
            <w:tcW w:w="817" w:type="dxa"/>
            <w:tcMar/>
            <w:vAlign w:val="center"/>
          </w:tcPr>
          <w:p w:rsidR="00CB6CFF" w:rsidP="3337839C" w:rsidRDefault="00CB6CFF" w14:paraId="4A1CB63F" w14:textId="4898007D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7C1E3482">
              <w:rPr>
                <w:b w:val="1"/>
                <w:bCs w:val="1"/>
                <w:sz w:val="32"/>
                <w:szCs w:val="32"/>
              </w:rPr>
              <w:t>16</w:t>
            </w:r>
          </w:p>
        </w:tc>
        <w:tc>
          <w:tcPr>
            <w:tcW w:w="8821" w:type="dxa"/>
            <w:tcMar/>
            <w:vAlign w:val="center"/>
          </w:tcPr>
          <w:p w:rsidR="00CB6CFF" w:rsidP="4208FBE1" w:rsidRDefault="00CB6CFF" w14:paraId="4A1CB640" w14:textId="67EEA9F3">
            <w:pPr>
              <w:pStyle w:val="Normal"/>
              <w:bidi w:val="0"/>
              <w:spacing w:before="120" w:beforeAutospacing="off" w:after="120" w:afterAutospacing="off" w:line="259" w:lineRule="auto"/>
              <w:ind w:left="0" w:right="0"/>
              <w:jc w:val="left"/>
              <w:rPr>
                <w:b w:val="1"/>
                <w:bCs w:val="1"/>
                <w:color w:val="1F487C"/>
              </w:rPr>
            </w:pPr>
            <w:r w:rsidRPr="4C5C9842" w:rsidR="74D1893B">
              <w:rPr>
                <w:b w:val="1"/>
                <w:bCs w:val="1"/>
                <w:color w:val="1F487C"/>
              </w:rPr>
              <w:t>24.13</w:t>
            </w:r>
          </w:p>
        </w:tc>
      </w:tr>
      <w:tr w:rsidR="00CB6CFF" w:rsidTr="33D42F69" w14:paraId="42372A34" w14:textId="77777777">
        <w:tc>
          <w:tcPr>
            <w:tcW w:w="817" w:type="dxa"/>
            <w:tcMar/>
            <w:vAlign w:val="center"/>
          </w:tcPr>
          <w:p w:rsidR="00CB6CFF" w:rsidP="3337839C" w:rsidRDefault="00CB6CFF" w14:paraId="4602FB42" w14:textId="342934C1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7C1E3482">
              <w:rPr>
                <w:b w:val="1"/>
                <w:bCs w:val="1"/>
                <w:sz w:val="32"/>
                <w:szCs w:val="32"/>
              </w:rPr>
              <w:t>17</w:t>
            </w:r>
          </w:p>
        </w:tc>
        <w:tc>
          <w:tcPr>
            <w:tcW w:w="8821" w:type="dxa"/>
            <w:tcMar/>
            <w:vAlign w:val="center"/>
          </w:tcPr>
          <w:p w:rsidR="00CB6CFF" w:rsidP="4C5C9842" w:rsidRDefault="00CB6CFF" w14:paraId="50203A37" w14:textId="61A4064E">
            <w:pPr>
              <w:pStyle w:val="Normal"/>
              <w:bidi w:val="0"/>
              <w:spacing w:before="120" w:beforeAutospacing="off" w:after="120" w:afterAutospacing="off" w:line="259" w:lineRule="auto"/>
              <w:ind w:left="0" w:right="0"/>
              <w:jc w:val="left"/>
              <w:rPr>
                <w:b w:val="1"/>
                <w:bCs w:val="1"/>
                <w:color w:val="1F487C"/>
              </w:rPr>
            </w:pPr>
            <w:r w:rsidRPr="4C5C9842" w:rsidR="2DA0ED02">
              <w:rPr>
                <w:b w:val="1"/>
                <w:bCs w:val="1"/>
                <w:color w:val="1F487C"/>
              </w:rPr>
              <w:t>17</w:t>
            </w:r>
          </w:p>
          <w:p w:rsidR="00CB6CFF" w:rsidP="4208FBE1" w:rsidRDefault="00CB6CFF" w14:paraId="7B6DE6AB" w14:textId="08888E43">
            <w:pPr>
              <w:pStyle w:val="Normal"/>
              <w:bidi w:val="0"/>
              <w:spacing w:before="120" w:beforeAutospacing="off" w:after="120" w:afterAutospacing="off" w:line="259" w:lineRule="auto"/>
              <w:ind w:left="0" w:right="0"/>
              <w:jc w:val="left"/>
              <w:rPr>
                <w:b w:val="1"/>
                <w:bCs w:val="1"/>
                <w:color w:val="1F487C"/>
              </w:rPr>
            </w:pPr>
            <w:r w:rsidRPr="4C5C9842" w:rsidR="2DA0ED02">
              <w:rPr>
                <w:b w:val="1"/>
                <w:bCs w:val="1"/>
                <w:color w:val="1F487C"/>
              </w:rPr>
              <w:t>2</w:t>
            </w:r>
          </w:p>
        </w:tc>
      </w:tr>
      <w:tr w:rsidR="00CB6CFF" w:rsidTr="33D42F69" w14:paraId="48CF85F4" w14:textId="77777777">
        <w:tc>
          <w:tcPr>
            <w:tcW w:w="817" w:type="dxa"/>
            <w:tcMar/>
            <w:vAlign w:val="center"/>
          </w:tcPr>
          <w:p w:rsidR="00CB6CFF" w:rsidP="3337839C" w:rsidRDefault="00CB6CFF" w14:paraId="4570B777" w14:textId="5C52B2C9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7C1E3482">
              <w:rPr>
                <w:b w:val="1"/>
                <w:bCs w:val="1"/>
                <w:sz w:val="32"/>
                <w:szCs w:val="32"/>
              </w:rPr>
              <w:t>18</w:t>
            </w:r>
          </w:p>
        </w:tc>
        <w:tc>
          <w:tcPr>
            <w:tcW w:w="8821" w:type="dxa"/>
            <w:tcMar/>
            <w:vAlign w:val="center"/>
          </w:tcPr>
          <w:p w:rsidR="00CB6CFF" w:rsidP="4208FBE1" w:rsidRDefault="00CB6CFF" w14:paraId="103B2A39" w14:textId="429C9E37">
            <w:pPr>
              <w:pStyle w:val="Normal"/>
              <w:bidi w:val="0"/>
              <w:spacing w:before="120" w:beforeAutospacing="off" w:after="120" w:afterAutospacing="off" w:line="259" w:lineRule="auto"/>
              <w:ind w:left="0" w:right="0"/>
              <w:jc w:val="left"/>
              <w:rPr>
                <w:b w:val="1"/>
                <w:bCs w:val="1"/>
                <w:color w:val="1F487C"/>
              </w:rPr>
            </w:pPr>
            <w:r w:rsidRPr="4208FBE1" w:rsidR="1BD65524">
              <w:rPr>
                <w:b w:val="1"/>
                <w:bCs w:val="1"/>
                <w:color w:val="1F487C"/>
              </w:rPr>
              <w:t>0.595</w:t>
            </w:r>
          </w:p>
        </w:tc>
      </w:tr>
      <w:tr w:rsidR="00CB6CFF" w:rsidTr="33D42F69" w14:paraId="602BF29E" w14:textId="77777777">
        <w:tc>
          <w:tcPr>
            <w:tcW w:w="817" w:type="dxa"/>
            <w:tcMar/>
            <w:vAlign w:val="center"/>
          </w:tcPr>
          <w:p w:rsidR="00CB6CFF" w:rsidP="3337839C" w:rsidRDefault="00CB6CFF" w14:paraId="120FA58F" w14:textId="1107859F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7C1E3482">
              <w:rPr>
                <w:b w:val="1"/>
                <w:bCs w:val="1"/>
                <w:sz w:val="32"/>
                <w:szCs w:val="32"/>
              </w:rPr>
              <w:t>19</w:t>
            </w:r>
          </w:p>
        </w:tc>
        <w:tc>
          <w:tcPr>
            <w:tcW w:w="8821" w:type="dxa"/>
            <w:tcMar/>
            <w:vAlign w:val="center"/>
          </w:tcPr>
          <w:p w:rsidR="00CB6CFF" w:rsidP="4208FBE1" w:rsidRDefault="00CB6CFF" w14:paraId="7D4F242E" w14:textId="6F2EEF20">
            <w:pPr>
              <w:pStyle w:val="Normal"/>
              <w:bidi w:val="0"/>
              <w:spacing w:before="120" w:beforeAutospacing="off" w:after="120" w:afterAutospacing="off" w:line="259" w:lineRule="auto"/>
              <w:ind w:left="0" w:right="0"/>
              <w:jc w:val="left"/>
              <w:rPr>
                <w:b w:val="1"/>
                <w:bCs w:val="1"/>
                <w:color w:val="1F487C"/>
              </w:rPr>
            </w:pPr>
            <w:r w:rsidRPr="4208FBE1" w:rsidR="7C6C2F7E">
              <w:rPr>
                <w:b w:val="1"/>
                <w:bCs w:val="1"/>
                <w:color w:val="1F487C"/>
              </w:rPr>
              <w:t>7.69 %</w:t>
            </w:r>
          </w:p>
        </w:tc>
      </w:tr>
      <w:tr w:rsidR="00CB6CFF" w:rsidTr="33D42F69" w14:paraId="7985AD07" w14:textId="77777777">
        <w:tc>
          <w:tcPr>
            <w:tcW w:w="817" w:type="dxa"/>
            <w:tcMar/>
            <w:vAlign w:val="center"/>
          </w:tcPr>
          <w:p w:rsidR="00CB6CFF" w:rsidP="3337839C" w:rsidRDefault="00CB6CFF" w14:paraId="2E2650F2" w14:textId="184BD138" w14:noSpellErr="1">
            <w:pPr>
              <w:jc w:val="left"/>
              <w:rPr>
                <w:b w:val="1"/>
                <w:bCs w:val="1"/>
                <w:sz w:val="32"/>
                <w:szCs w:val="32"/>
              </w:rPr>
            </w:pPr>
            <w:r w:rsidRPr="3337839C" w:rsidR="7C1E3482">
              <w:rPr>
                <w:b w:val="1"/>
                <w:bCs w:val="1"/>
                <w:sz w:val="32"/>
                <w:szCs w:val="32"/>
              </w:rPr>
              <w:t>20</w:t>
            </w:r>
          </w:p>
        </w:tc>
        <w:tc>
          <w:tcPr>
            <w:tcW w:w="8821" w:type="dxa"/>
            <w:tcMar/>
            <w:vAlign w:val="center"/>
          </w:tcPr>
          <w:p w:rsidR="00872CE2" w:rsidP="4208FBE1" w:rsidRDefault="00872CE2" w14:paraId="47B53F7F" w14:textId="5F2EA235">
            <w:pPr>
              <w:pStyle w:val="Normal"/>
              <w:bidi w:val="0"/>
              <w:spacing w:before="120" w:beforeAutospacing="off" w:after="120" w:afterAutospacing="off" w:line="259" w:lineRule="auto"/>
              <w:ind w:left="0" w:right="0"/>
              <w:jc w:val="left"/>
              <w:rPr>
                <w:b w:val="1"/>
                <w:bCs w:val="1"/>
                <w:color w:val="1F487C"/>
              </w:rPr>
            </w:pPr>
            <w:r w:rsidRPr="33D42F69" w:rsidR="540090C7">
              <w:rPr>
                <w:b w:val="1"/>
                <w:bCs w:val="1"/>
                <w:color w:val="1F487C"/>
              </w:rPr>
              <w:t>1</w:t>
            </w:r>
          </w:p>
          <w:p w:rsidR="00CB6CFF" w:rsidP="4208FBE1" w:rsidRDefault="00CB6CFF" w14:paraId="0EFC20DE" w14:textId="638052A1">
            <w:pPr>
              <w:pStyle w:val="Normal"/>
              <w:bidi w:val="0"/>
              <w:spacing w:before="120" w:beforeAutospacing="off" w:after="120" w:afterAutospacing="off" w:line="259" w:lineRule="auto"/>
              <w:ind w:left="0" w:right="0"/>
              <w:jc w:val="left"/>
              <w:rPr>
                <w:b w:val="1"/>
                <w:bCs w:val="1"/>
                <w:color w:val="1F487C"/>
              </w:rPr>
            </w:pPr>
            <w:r w:rsidRPr="33D42F69" w:rsidR="540090C7">
              <w:rPr>
                <w:b w:val="1"/>
                <w:bCs w:val="1"/>
                <w:color w:val="1F487C"/>
              </w:rPr>
              <w:t>12</w:t>
            </w:r>
          </w:p>
        </w:tc>
      </w:tr>
      <w:tr w:rsidR="13E9E1D1" w:rsidTr="33D42F69" w14:paraId="09E7FC0F" w14:textId="77777777">
        <w:tc>
          <w:tcPr>
            <w:tcW w:w="817" w:type="dxa"/>
            <w:tcMar/>
            <w:vAlign w:val="center"/>
          </w:tcPr>
          <w:p w:rsidR="13E9E1D1" w:rsidP="3337839C" w:rsidRDefault="13E9E1D1" w14:paraId="3B6180C1" w14:textId="396757C4" w14:noSpellErr="1">
            <w:pPr>
              <w:jc w:val="left"/>
              <w:rPr>
                <w:rFonts w:eastAsia="Arial" w:cs="Arial"/>
                <w:color w:val="000000" w:themeColor="text1"/>
                <w:sz w:val="32"/>
                <w:szCs w:val="32"/>
              </w:rPr>
            </w:pPr>
            <w:r w:rsidRPr="3337839C" w:rsidR="5A9C2D81">
              <w:rPr>
                <w:rFonts w:eastAsia="Arial" w:cs="Arial"/>
                <w:b w:val="1"/>
                <w:bCs w:val="1"/>
                <w:color w:val="000000" w:themeColor="text1" w:themeTint="FF" w:themeShade="FF"/>
                <w:sz w:val="32"/>
                <w:szCs w:val="32"/>
              </w:rPr>
              <w:t>21</w:t>
            </w:r>
          </w:p>
        </w:tc>
        <w:tc>
          <w:tcPr>
            <w:tcW w:w="8821" w:type="dxa"/>
            <w:tcMar/>
            <w:vAlign w:val="center"/>
          </w:tcPr>
          <w:p w:rsidR="13E9E1D1" w:rsidP="4208FBE1" w:rsidRDefault="13E9E1D1" w14:paraId="5A0D41AB" w14:textId="55854DD2">
            <w:pPr>
              <w:pStyle w:val="Normal"/>
              <w:bidi w:val="0"/>
              <w:spacing w:before="120" w:beforeAutospacing="off" w:after="120" w:afterAutospacing="off" w:line="259" w:lineRule="auto"/>
              <w:ind w:left="0" w:right="0"/>
              <w:jc w:val="left"/>
              <w:rPr>
                <w:b w:val="1"/>
                <w:bCs w:val="1"/>
                <w:color w:val="1F487C"/>
              </w:rPr>
            </w:pPr>
            <w:r w:rsidRPr="4208FBE1" w:rsidR="35585184">
              <w:rPr>
                <w:b w:val="1"/>
                <w:bCs w:val="1"/>
                <w:color w:val="1F487C"/>
              </w:rPr>
              <w:t>40%</w:t>
            </w:r>
          </w:p>
          <w:p w:rsidR="13E9E1D1" w:rsidP="4208FBE1" w:rsidRDefault="13E9E1D1" w14:paraId="1F49E54D" w14:textId="50590579">
            <w:pPr>
              <w:pStyle w:val="Normal"/>
              <w:bidi w:val="0"/>
              <w:spacing w:before="120" w:beforeAutospacing="off" w:after="120" w:afterAutospacing="off" w:line="259" w:lineRule="auto"/>
              <w:ind w:left="0" w:right="0"/>
              <w:jc w:val="left"/>
              <w:rPr>
                <w:b w:val="1"/>
                <w:bCs w:val="1"/>
                <w:color w:val="1F487C"/>
              </w:rPr>
            </w:pPr>
            <w:r w:rsidRPr="4208FBE1" w:rsidR="35585184">
              <w:rPr>
                <w:b w:val="1"/>
                <w:bCs w:val="1"/>
                <w:color w:val="1F487C"/>
              </w:rPr>
              <w:t>19</w:t>
            </w:r>
          </w:p>
          <w:p w:rsidR="13E9E1D1" w:rsidP="4208FBE1" w:rsidRDefault="13E9E1D1" w14:paraId="40531DAF" w14:textId="5FB34CBB">
            <w:pPr>
              <w:pStyle w:val="Normal"/>
              <w:bidi w:val="0"/>
              <w:spacing w:before="120" w:beforeAutospacing="off" w:after="120" w:afterAutospacing="off" w:line="259" w:lineRule="auto"/>
              <w:ind w:left="0" w:right="0"/>
              <w:jc w:val="left"/>
              <w:rPr>
                <w:b w:val="1"/>
                <w:bCs w:val="1"/>
                <w:color w:val="1F487C"/>
              </w:rPr>
            </w:pPr>
            <w:r w:rsidRPr="4208FBE1" w:rsidR="35585184">
              <w:rPr>
                <w:b w:val="1"/>
                <w:bCs w:val="1"/>
                <w:color w:val="1F487C"/>
              </w:rPr>
              <w:t>29</w:t>
            </w:r>
          </w:p>
        </w:tc>
      </w:tr>
    </w:tbl>
    <w:p w:rsidRPr="008E21AF" w:rsidR="00DB5734" w:rsidP="0038364D" w:rsidRDefault="00C4365A" w14:paraId="4A1CB642" w14:textId="77777777">
      <w:pPr>
        <w:pStyle w:val="Ttulo2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sz w:val="24"/>
          <w:szCs w:val="24"/>
        </w:rPr>
      </w:pPr>
      <w:r w:rsidRPr="008E21AF">
        <w:rPr>
          <w:sz w:val="24"/>
          <w:szCs w:val="24"/>
        </w:rPr>
        <w:t xml:space="preserve"> </w:t>
      </w:r>
      <w:r w:rsidRPr="008E21AF" w:rsidR="00DB5734">
        <w:rPr>
          <w:sz w:val="24"/>
          <w:szCs w:val="24"/>
        </w:rPr>
        <w:t>(A rellenar por la organización)</w:t>
      </w:r>
    </w:p>
    <w:p w:rsidR="00DB5734" w:rsidP="0038364D" w:rsidRDefault="00DB5734" w14:paraId="4A1CB643" w14:textId="26D6C49C">
      <w:pPr>
        <w:pStyle w:val="Ttulo2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Puntuación </w:t>
      </w:r>
      <w:r w:rsidR="00C4365A">
        <w:rPr>
          <w:b w:val="0"/>
          <w:sz w:val="28"/>
          <w:szCs w:val="28"/>
        </w:rPr>
        <w:t>Modalidad</w:t>
      </w:r>
      <w:r>
        <w:rPr>
          <w:b w:val="0"/>
          <w:sz w:val="28"/>
          <w:szCs w:val="28"/>
        </w:rPr>
        <w:t xml:space="preserve"> A – </w:t>
      </w:r>
      <w:r w:rsidR="00C4365A">
        <w:rPr>
          <w:b w:val="0"/>
          <w:sz w:val="28"/>
          <w:szCs w:val="28"/>
        </w:rPr>
        <w:t>Prueba pericia</w:t>
      </w:r>
      <w:r>
        <w:rPr>
          <w:b w:val="0"/>
          <w:sz w:val="28"/>
          <w:szCs w:val="28"/>
        </w:rPr>
        <w:t xml:space="preserve">: </w:t>
      </w:r>
    </w:p>
    <w:p w:rsidRPr="008E21AF" w:rsidR="0038364D" w:rsidP="0038364D" w:rsidRDefault="00DB5734" w14:paraId="4A1CB644" w14:textId="77777777">
      <w:pPr>
        <w:pStyle w:val="Ttulo2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Tiempo </w:t>
      </w:r>
      <w:r w:rsidR="00C4365A">
        <w:rPr>
          <w:b w:val="0"/>
          <w:sz w:val="28"/>
          <w:szCs w:val="28"/>
        </w:rPr>
        <w:t>Modalidad A – Prueba pericia</w:t>
      </w:r>
      <w:r>
        <w:rPr>
          <w:b w:val="0"/>
          <w:sz w:val="28"/>
          <w:szCs w:val="28"/>
        </w:rPr>
        <w:t xml:space="preserve">: </w:t>
      </w:r>
      <w:r w:rsidR="008E21AF">
        <w:rPr>
          <w:b w:val="0"/>
          <w:sz w:val="28"/>
          <w:szCs w:val="28"/>
        </w:rPr>
        <w:t xml:space="preserve"> </w:t>
      </w:r>
    </w:p>
    <w:sectPr w:rsidRPr="008E21AF" w:rsidR="0038364D" w:rsidSect="00814A41">
      <w:headerReference w:type="default" r:id="rId11"/>
      <w:footerReference w:type="default" r:id="rId12"/>
      <w:pgSz w:w="12240" w:h="15840" w:orient="portrait"/>
      <w:pgMar w:top="993" w:right="1041" w:bottom="1135" w:left="1701" w:header="426" w:footer="4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F666E" w:rsidP="00781B01" w:rsidRDefault="00DF666E" w14:paraId="523F5338" w14:textId="77777777">
      <w:r>
        <w:separator/>
      </w:r>
    </w:p>
  </w:endnote>
  <w:endnote w:type="continuationSeparator" w:id="0">
    <w:p w:rsidR="00DF666E" w:rsidP="00781B01" w:rsidRDefault="00DF666E" w14:paraId="5871DF9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C530C" w:rsidR="009A4816" w:rsidP="005C530C" w:rsidRDefault="009A4816" w14:paraId="4A1CB64E" w14:textId="77777777">
    <w:pPr>
      <w:pStyle w:val="Standard"/>
      <w:pBdr>
        <w:top w:val="single" w:color="auto" w:sz="4" w:space="1"/>
      </w:pBdr>
      <w:rPr>
        <w:sz w:val="16"/>
        <w:szCs w:val="16"/>
      </w:rPr>
    </w:pPr>
    <w:r>
      <w:rPr>
        <w:b/>
        <w:bCs/>
        <w:sz w:val="16"/>
        <w:szCs w:val="16"/>
      </w:rPr>
      <w:t xml:space="preserve">Iniciativa presentada dentro del Plan de Impulso TIC </w:t>
    </w:r>
    <w:hyperlink w:history="1" r:id="rId1">
      <w:r w:rsidRPr="00D862E5">
        <w:rPr>
          <w:rStyle w:val="Hipervnculo"/>
          <w:b/>
          <w:bCs/>
          <w:sz w:val="16"/>
          <w:szCs w:val="16"/>
        </w:rPr>
        <w:t>http://www.impulsotic.org</w:t>
      </w:r>
    </w:hyperlink>
    <w:r w:rsidRPr="005C530C">
      <w:rPr>
        <w:sz w:val="16"/>
        <w:szCs w:val="16"/>
      </w:rPr>
      <w:tab/>
    </w:r>
    <w:r w:rsidRPr="005C530C">
      <w:rPr>
        <w:sz w:val="16"/>
        <w:szCs w:val="16"/>
      </w:rPr>
      <w:tab/>
    </w:r>
    <w:r w:rsidRPr="005C530C">
      <w:rPr>
        <w:sz w:val="16"/>
        <w:szCs w:val="16"/>
      </w:rPr>
      <w:tab/>
    </w:r>
    <w:r w:rsidRPr="005C530C">
      <w:rPr>
        <w:sz w:val="16"/>
        <w:szCs w:val="16"/>
      </w:rPr>
      <w:tab/>
    </w:r>
    <w:r w:rsidRPr="005C530C">
      <w:rPr>
        <w:sz w:val="16"/>
        <w:szCs w:val="16"/>
      </w:rPr>
      <w:t xml:space="preserve">          Página </w:t>
    </w:r>
    <w:r w:rsidRPr="005C530C" w:rsidR="005C16FC">
      <w:rPr>
        <w:sz w:val="16"/>
        <w:szCs w:val="16"/>
      </w:rPr>
      <w:fldChar w:fldCharType="begin"/>
    </w:r>
    <w:r w:rsidRPr="005C530C">
      <w:rPr>
        <w:sz w:val="16"/>
        <w:szCs w:val="16"/>
      </w:rPr>
      <w:instrText xml:space="preserve"> PAGE </w:instrText>
    </w:r>
    <w:r w:rsidRPr="005C530C" w:rsidR="005C16FC">
      <w:rPr>
        <w:sz w:val="16"/>
        <w:szCs w:val="16"/>
      </w:rPr>
      <w:fldChar w:fldCharType="separate"/>
    </w:r>
    <w:r w:rsidR="007932E0">
      <w:rPr>
        <w:noProof/>
        <w:sz w:val="16"/>
        <w:szCs w:val="16"/>
      </w:rPr>
      <w:t>2</w:t>
    </w:r>
    <w:r w:rsidRPr="005C530C" w:rsidR="005C16FC">
      <w:rPr>
        <w:sz w:val="16"/>
        <w:szCs w:val="16"/>
      </w:rPr>
      <w:fldChar w:fldCharType="end"/>
    </w:r>
    <w:r w:rsidRPr="005C530C">
      <w:rPr>
        <w:sz w:val="16"/>
        <w:szCs w:val="16"/>
      </w:rPr>
      <w:t xml:space="preserve"> de </w:t>
    </w:r>
    <w:r w:rsidRPr="005C530C" w:rsidR="005C16FC">
      <w:rPr>
        <w:sz w:val="16"/>
        <w:szCs w:val="16"/>
      </w:rPr>
      <w:fldChar w:fldCharType="begin"/>
    </w:r>
    <w:r w:rsidRPr="005C530C">
      <w:rPr>
        <w:sz w:val="16"/>
        <w:szCs w:val="16"/>
      </w:rPr>
      <w:instrText xml:space="preserve"> NUMPAGES </w:instrText>
    </w:r>
    <w:r w:rsidRPr="005C530C" w:rsidR="005C16FC">
      <w:rPr>
        <w:sz w:val="16"/>
        <w:szCs w:val="16"/>
      </w:rPr>
      <w:fldChar w:fldCharType="separate"/>
    </w:r>
    <w:r w:rsidR="007932E0">
      <w:rPr>
        <w:noProof/>
        <w:sz w:val="16"/>
        <w:szCs w:val="16"/>
      </w:rPr>
      <w:t>2</w:t>
    </w:r>
    <w:r w:rsidRPr="005C530C" w:rsidR="005C16FC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F666E" w:rsidP="00781B01" w:rsidRDefault="00DF666E" w14:paraId="6890C068" w14:textId="77777777">
      <w:r>
        <w:separator/>
      </w:r>
    </w:p>
  </w:footnote>
  <w:footnote w:type="continuationSeparator" w:id="0">
    <w:p w:rsidR="00DF666E" w:rsidP="00781B01" w:rsidRDefault="00DF666E" w14:paraId="68DD447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aconcuadrcula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242"/>
      <w:gridCol w:w="3236"/>
      <w:gridCol w:w="3236"/>
    </w:tblGrid>
    <w:tr w:rsidR="00C4365A" w:rsidTr="00AE0A65" w14:paraId="4A1CB64C" w14:textId="77777777">
      <w:tc>
        <w:tcPr>
          <w:tcW w:w="3245" w:type="dxa"/>
          <w:vAlign w:val="center"/>
        </w:tcPr>
        <w:p w:rsidR="00C4365A" w:rsidP="00C4365A" w:rsidRDefault="00C4365A" w14:paraId="4A1CB649" w14:textId="77777777">
          <w:pPr>
            <w:pStyle w:val="Encabezado"/>
          </w:pPr>
          <w:r>
            <w:rPr>
              <w:noProof/>
            </w:rPr>
            <w:drawing>
              <wp:inline distT="0" distB="0" distL="0" distR="0" wp14:anchorId="4A1CB64F" wp14:editId="4A1CB650">
                <wp:extent cx="1428750" cy="276225"/>
                <wp:effectExtent l="0" t="0" r="0" b="9525"/>
                <wp:docPr id="1" name="Imagen 1" descr="iTIC-Olimpiada-Informatica-Alargado-fondo-claro-gran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TIC-Olimpiada-Informatica-Alargado-fondo-claro-gran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5" w:type="dxa"/>
          <w:vAlign w:val="center"/>
        </w:tcPr>
        <w:p w:rsidRPr="00C65484" w:rsidR="00C4365A" w:rsidP="00C4365A" w:rsidRDefault="00C4365A" w14:paraId="4A1CB64A" w14:textId="77777777">
          <w:pPr>
            <w:pStyle w:val="Encabezado"/>
            <w:jc w:val="center"/>
          </w:pPr>
          <w:r w:rsidRPr="00C65484">
            <w:t xml:space="preserve">Modalidad A – Prueba </w:t>
          </w:r>
          <w:r>
            <w:t>pericia</w:t>
          </w:r>
        </w:p>
      </w:tc>
      <w:tc>
        <w:tcPr>
          <w:tcW w:w="3246" w:type="dxa"/>
          <w:vAlign w:val="center"/>
        </w:tcPr>
        <w:p w:rsidR="00C4365A" w:rsidP="00481FC8" w:rsidRDefault="00C4365A" w14:paraId="4A1CB64B" w14:textId="50C37A40">
          <w:pPr>
            <w:pStyle w:val="Encabezado"/>
            <w:jc w:val="right"/>
          </w:pPr>
          <w:r>
            <w:t>Asturias 20</w:t>
          </w:r>
          <w:r w:rsidR="0042200F">
            <w:t>2</w:t>
          </w:r>
          <w:r w:rsidR="00872CE2">
            <w:t>3</w:t>
          </w:r>
        </w:p>
      </w:tc>
    </w:tr>
  </w:tbl>
  <w:p w:rsidRPr="00C4365A" w:rsidR="00814A41" w:rsidP="00C4365A" w:rsidRDefault="00814A41" w14:paraId="4A1CB64D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4BA6"/>
    <w:multiLevelType w:val="hybridMultilevel"/>
    <w:tmpl w:val="C512DC56"/>
    <w:lvl w:ilvl="0" w:tplc="0C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" w15:restartNumberingAfterBreak="0">
    <w:nsid w:val="0F893CD8"/>
    <w:multiLevelType w:val="hybridMultilevel"/>
    <w:tmpl w:val="E5B633D8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152EC0"/>
    <w:multiLevelType w:val="hybridMultilevel"/>
    <w:tmpl w:val="54222B60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1273093"/>
    <w:multiLevelType w:val="multilevel"/>
    <w:tmpl w:val="4FCA90BC"/>
    <w:styleLink w:val="LS5"/>
    <w:lvl w:ilvl="0">
      <w:numFmt w:val="bullet"/>
      <w:lvlText w:val="●"/>
      <w:lvlJc w:val="left"/>
      <w:pPr>
        <w:ind w:left="216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288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3600" w:hanging="36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432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504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5760" w:hanging="57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648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720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7920" w:hanging="792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abstractNum w:abstractNumId="4" w15:restartNumberingAfterBreak="0">
    <w:nsid w:val="16FD266C"/>
    <w:multiLevelType w:val="multilevel"/>
    <w:tmpl w:val="6F7C4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6331C7"/>
    <w:multiLevelType w:val="multilevel"/>
    <w:tmpl w:val="B0BA6A4C"/>
    <w:styleLink w:val="LS1"/>
    <w:lvl w:ilvl="0">
      <w:numFmt w:val="bullet"/>
      <w:lvlText w:val="●"/>
      <w:lvlJc w:val="left"/>
      <w:pPr>
        <w:ind w:left="720" w:hanging="360"/>
      </w:pPr>
      <w:rPr>
        <w:rFonts w:ascii="Arial" w:hAnsi="Arial" w:eastAsia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1440" w:hanging="360"/>
      </w:pPr>
      <w:rPr>
        <w:rFonts w:ascii="Arial" w:hAnsi="Arial" w:eastAsia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2160" w:hanging="2160"/>
      </w:pPr>
      <w:rPr>
        <w:rFonts w:ascii="Arial" w:hAnsi="Arial" w:eastAsia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2880" w:hanging="360"/>
      </w:pPr>
      <w:rPr>
        <w:rFonts w:ascii="Arial" w:hAnsi="Arial" w:eastAsia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3600" w:hanging="360"/>
      </w:pPr>
      <w:rPr>
        <w:rFonts w:ascii="Arial" w:hAnsi="Arial" w:eastAsia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4320" w:hanging="4320"/>
      </w:pPr>
      <w:rPr>
        <w:rFonts w:ascii="Arial" w:hAnsi="Arial" w:eastAsia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5040" w:hanging="360"/>
      </w:pPr>
      <w:rPr>
        <w:rFonts w:ascii="Arial" w:hAnsi="Arial" w:eastAsia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5760" w:hanging="360"/>
      </w:pPr>
      <w:rPr>
        <w:rFonts w:ascii="Arial" w:hAnsi="Arial" w:eastAsia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6480" w:hanging="6480"/>
      </w:pPr>
      <w:rPr>
        <w:rFonts w:ascii="Arial" w:hAnsi="Arial" w:eastAsia="Arial" w:cs="Arial"/>
        <w:b/>
        <w:bCs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abstractNum w:abstractNumId="6" w15:restartNumberingAfterBreak="0">
    <w:nsid w:val="23D31584"/>
    <w:multiLevelType w:val="multilevel"/>
    <w:tmpl w:val="353A8384"/>
    <w:styleLink w:val="LS7"/>
    <w:lvl w:ilvl="0">
      <w:numFmt w:val="bullet"/>
      <w:lvlText w:val="●"/>
      <w:lvlJc w:val="left"/>
      <w:pPr>
        <w:ind w:left="72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144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2160" w:hanging="21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288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360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4320" w:hanging="432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504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576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6480" w:hanging="648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abstractNum w:abstractNumId="7" w15:restartNumberingAfterBreak="0">
    <w:nsid w:val="23EB2CEC"/>
    <w:multiLevelType w:val="multilevel"/>
    <w:tmpl w:val="2A541CDC"/>
    <w:styleLink w:val="LS2"/>
    <w:lvl w:ilvl="0">
      <w:numFmt w:val="bullet"/>
      <w:lvlText w:val="●"/>
      <w:lvlJc w:val="left"/>
      <w:pPr>
        <w:ind w:left="72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144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2160" w:hanging="21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288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360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4320" w:hanging="432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504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576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6480" w:hanging="648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abstractNum w:abstractNumId="8" w15:restartNumberingAfterBreak="0">
    <w:nsid w:val="24E76DD3"/>
    <w:multiLevelType w:val="multilevel"/>
    <w:tmpl w:val="0D00108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25254058"/>
    <w:multiLevelType w:val="multilevel"/>
    <w:tmpl w:val="61B83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D968B4"/>
    <w:multiLevelType w:val="hybridMultilevel"/>
    <w:tmpl w:val="198C8E9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2292F"/>
    <w:multiLevelType w:val="multilevel"/>
    <w:tmpl w:val="7408B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4B248A"/>
    <w:multiLevelType w:val="multilevel"/>
    <w:tmpl w:val="0D00108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3" w15:restartNumberingAfterBreak="0">
    <w:nsid w:val="406657E2"/>
    <w:multiLevelType w:val="hybridMultilevel"/>
    <w:tmpl w:val="5EA0822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0DA2712"/>
    <w:multiLevelType w:val="multilevel"/>
    <w:tmpl w:val="1BD2A2FA"/>
    <w:styleLink w:val="LS3"/>
    <w:lvl w:ilvl="0">
      <w:numFmt w:val="bullet"/>
      <w:lvlText w:val="●"/>
      <w:lvlJc w:val="left"/>
      <w:pPr>
        <w:ind w:left="216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288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3600" w:hanging="36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432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504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5760" w:hanging="57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648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720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7920" w:hanging="792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abstractNum w:abstractNumId="15" w15:restartNumberingAfterBreak="0">
    <w:nsid w:val="47F23FF6"/>
    <w:multiLevelType w:val="multilevel"/>
    <w:tmpl w:val="28FC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49A1623B"/>
    <w:multiLevelType w:val="hybridMultilevel"/>
    <w:tmpl w:val="7876DD3E"/>
    <w:lvl w:ilvl="0" w:tplc="4E72C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FBBE38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0E869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93442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3BAEF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8A4C13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0DF84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BA06F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3CC0E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7" w15:restartNumberingAfterBreak="0">
    <w:nsid w:val="55032B69"/>
    <w:multiLevelType w:val="hybridMultilevel"/>
    <w:tmpl w:val="422CDF3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91A70D7"/>
    <w:multiLevelType w:val="hybridMultilevel"/>
    <w:tmpl w:val="6508526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A682314"/>
    <w:multiLevelType w:val="hybridMultilevel"/>
    <w:tmpl w:val="C8365196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7C6B3C"/>
    <w:multiLevelType w:val="multilevel"/>
    <w:tmpl w:val="48D22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902A81"/>
    <w:multiLevelType w:val="multilevel"/>
    <w:tmpl w:val="8DCC6D64"/>
    <w:styleLink w:val="LS4"/>
    <w:lvl w:ilvl="0">
      <w:numFmt w:val="bullet"/>
      <w:lvlText w:val="●"/>
      <w:lvlJc w:val="left"/>
      <w:pPr>
        <w:ind w:left="216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288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3600" w:hanging="36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432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504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5760" w:hanging="57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648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7200" w:hanging="180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7920" w:hanging="792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abstractNum w:abstractNumId="22" w15:restartNumberingAfterBreak="0">
    <w:nsid w:val="68984C4D"/>
    <w:multiLevelType w:val="hybridMultilevel"/>
    <w:tmpl w:val="B636ED9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9EA7B63"/>
    <w:multiLevelType w:val="multilevel"/>
    <w:tmpl w:val="CBF03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EC15CB"/>
    <w:multiLevelType w:val="hybridMultilevel"/>
    <w:tmpl w:val="3AFC405E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878A2"/>
    <w:multiLevelType w:val="hybridMultilevel"/>
    <w:tmpl w:val="F8DA8BCE"/>
    <w:lvl w:ilvl="0" w:tplc="0C0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E1C6963"/>
    <w:multiLevelType w:val="multilevel"/>
    <w:tmpl w:val="78EC7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70C5110F"/>
    <w:multiLevelType w:val="multilevel"/>
    <w:tmpl w:val="33025168"/>
    <w:styleLink w:val="LS8"/>
    <w:lvl w:ilvl="0">
      <w:numFmt w:val="bullet"/>
      <w:lvlText w:val="●"/>
      <w:lvlJc w:val="left"/>
      <w:pPr>
        <w:ind w:left="72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144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2160" w:hanging="21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288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360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4320" w:hanging="432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504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576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6480" w:hanging="648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abstractNum w:abstractNumId="28" w15:restartNumberingAfterBreak="0">
    <w:nsid w:val="72725C86"/>
    <w:multiLevelType w:val="multilevel"/>
    <w:tmpl w:val="A6045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758A0509"/>
    <w:multiLevelType w:val="hybridMultilevel"/>
    <w:tmpl w:val="C868D3F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C45261E"/>
    <w:multiLevelType w:val="multilevel"/>
    <w:tmpl w:val="228A5FBC"/>
    <w:styleLink w:val="LS6"/>
    <w:lvl w:ilvl="0">
      <w:numFmt w:val="bullet"/>
      <w:lvlText w:val="●"/>
      <w:lvlJc w:val="left"/>
      <w:pPr>
        <w:ind w:left="72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1">
      <w:numFmt w:val="bullet"/>
      <w:lvlText w:val="○"/>
      <w:lvlJc w:val="left"/>
      <w:pPr>
        <w:ind w:left="144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2">
      <w:numFmt w:val="bullet"/>
      <w:lvlText w:val="■"/>
      <w:lvlJc w:val="right"/>
      <w:pPr>
        <w:ind w:left="2160" w:hanging="21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3">
      <w:numFmt w:val="bullet"/>
      <w:lvlText w:val="●"/>
      <w:lvlJc w:val="left"/>
      <w:pPr>
        <w:ind w:left="288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4">
      <w:numFmt w:val="bullet"/>
      <w:lvlText w:val="○"/>
      <w:lvlJc w:val="left"/>
      <w:pPr>
        <w:ind w:left="360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5">
      <w:numFmt w:val="bullet"/>
      <w:lvlText w:val="■"/>
      <w:lvlJc w:val="right"/>
      <w:pPr>
        <w:ind w:left="4320" w:hanging="432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6">
      <w:numFmt w:val="bullet"/>
      <w:lvlText w:val="●"/>
      <w:lvlJc w:val="left"/>
      <w:pPr>
        <w:ind w:left="504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7">
      <w:numFmt w:val="bullet"/>
      <w:lvlText w:val="○"/>
      <w:lvlJc w:val="left"/>
      <w:pPr>
        <w:ind w:left="5760" w:hanging="36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  <w:lvl w:ilvl="8">
      <w:numFmt w:val="bullet"/>
      <w:lvlText w:val="■"/>
      <w:lvlJc w:val="right"/>
      <w:pPr>
        <w:ind w:left="6480" w:hanging="6480"/>
      </w:pPr>
      <w:rPr>
        <w:rFonts w:ascii="Arial" w:hAnsi="Arial" w:eastAsia="Arial" w:cs="Arial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</w:rPr>
    </w:lvl>
  </w:abstractNum>
  <w:num w:numId="1" w16cid:durableId="185101510">
    <w:abstractNumId w:val="5"/>
  </w:num>
  <w:num w:numId="2" w16cid:durableId="473646550">
    <w:abstractNumId w:val="7"/>
  </w:num>
  <w:num w:numId="3" w16cid:durableId="1418743857">
    <w:abstractNumId w:val="14"/>
  </w:num>
  <w:num w:numId="4" w16cid:durableId="1609506879">
    <w:abstractNumId w:val="21"/>
  </w:num>
  <w:num w:numId="5" w16cid:durableId="59065030">
    <w:abstractNumId w:val="3"/>
  </w:num>
  <w:num w:numId="6" w16cid:durableId="609897752">
    <w:abstractNumId w:val="30"/>
  </w:num>
  <w:num w:numId="7" w16cid:durableId="380134204">
    <w:abstractNumId w:val="6"/>
  </w:num>
  <w:num w:numId="8" w16cid:durableId="220144432">
    <w:abstractNumId w:val="27"/>
  </w:num>
  <w:num w:numId="9" w16cid:durableId="1094323635">
    <w:abstractNumId w:val="5"/>
  </w:num>
  <w:num w:numId="10" w16cid:durableId="1008365877">
    <w:abstractNumId w:val="14"/>
  </w:num>
  <w:num w:numId="11" w16cid:durableId="2036880162">
    <w:abstractNumId w:val="21"/>
  </w:num>
  <w:num w:numId="12" w16cid:durableId="684600882">
    <w:abstractNumId w:val="3"/>
  </w:num>
  <w:num w:numId="13" w16cid:durableId="167647404">
    <w:abstractNumId w:val="6"/>
  </w:num>
  <w:num w:numId="14" w16cid:durableId="2087679713">
    <w:abstractNumId w:val="4"/>
  </w:num>
  <w:num w:numId="15" w16cid:durableId="1898858769">
    <w:abstractNumId w:val="11"/>
  </w:num>
  <w:num w:numId="16" w16cid:durableId="1574385795">
    <w:abstractNumId w:val="26"/>
  </w:num>
  <w:num w:numId="17" w16cid:durableId="1943607002">
    <w:abstractNumId w:val="15"/>
  </w:num>
  <w:num w:numId="18" w16cid:durableId="613632084">
    <w:abstractNumId w:val="28"/>
  </w:num>
  <w:num w:numId="19" w16cid:durableId="2110009004">
    <w:abstractNumId w:val="23"/>
  </w:num>
  <w:num w:numId="20" w16cid:durableId="337002247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1" w16cid:durableId="1378048970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2" w16cid:durableId="619338573">
    <w:abstractNumId w:val="20"/>
  </w:num>
  <w:num w:numId="23" w16cid:durableId="1706295513">
    <w:abstractNumId w:val="2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4" w16cid:durableId="548610430">
    <w:abstractNumId w:val="2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5" w16cid:durableId="5250810">
    <w:abstractNumId w:val="9"/>
  </w:num>
  <w:num w:numId="26" w16cid:durableId="98261136">
    <w:abstractNumId w:val="8"/>
  </w:num>
  <w:num w:numId="27" w16cid:durableId="1886482343">
    <w:abstractNumId w:val="12"/>
  </w:num>
  <w:num w:numId="28" w16cid:durableId="1660497805">
    <w:abstractNumId w:val="29"/>
  </w:num>
  <w:num w:numId="29" w16cid:durableId="1960523499">
    <w:abstractNumId w:val="1"/>
  </w:num>
  <w:num w:numId="30" w16cid:durableId="1158502681">
    <w:abstractNumId w:val="19"/>
  </w:num>
  <w:num w:numId="31" w16cid:durableId="547842743">
    <w:abstractNumId w:val="25"/>
  </w:num>
  <w:num w:numId="32" w16cid:durableId="402529505">
    <w:abstractNumId w:val="24"/>
  </w:num>
  <w:num w:numId="33" w16cid:durableId="1854874930">
    <w:abstractNumId w:val="2"/>
  </w:num>
  <w:num w:numId="34" w16cid:durableId="108663654">
    <w:abstractNumId w:val="22"/>
  </w:num>
  <w:num w:numId="35" w16cid:durableId="1912537943">
    <w:abstractNumId w:val="13"/>
  </w:num>
  <w:num w:numId="36" w16cid:durableId="1291979981">
    <w:abstractNumId w:val="0"/>
  </w:num>
  <w:num w:numId="37" w16cid:durableId="1026980261">
    <w:abstractNumId w:val="17"/>
  </w:num>
  <w:num w:numId="38" w16cid:durableId="1791895439">
    <w:abstractNumId w:val="10"/>
  </w:num>
  <w:num w:numId="39" w16cid:durableId="1038623730">
    <w:abstractNumId w:val="18"/>
  </w:num>
  <w:num w:numId="40" w16cid:durableId="2137554256">
    <w:abstractNumId w:val="1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trackRevisions w:val="false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B01"/>
    <w:rsid w:val="00004CB8"/>
    <w:rsid w:val="00026632"/>
    <w:rsid w:val="00041EB1"/>
    <w:rsid w:val="000469EA"/>
    <w:rsid w:val="00047023"/>
    <w:rsid w:val="00063B85"/>
    <w:rsid w:val="00064B66"/>
    <w:rsid w:val="0007192B"/>
    <w:rsid w:val="00087178"/>
    <w:rsid w:val="000A599A"/>
    <w:rsid w:val="000D4FDE"/>
    <w:rsid w:val="000F2791"/>
    <w:rsid w:val="000F3C4D"/>
    <w:rsid w:val="000F4E33"/>
    <w:rsid w:val="00105CA1"/>
    <w:rsid w:val="00107047"/>
    <w:rsid w:val="001106B4"/>
    <w:rsid w:val="00112585"/>
    <w:rsid w:val="00131423"/>
    <w:rsid w:val="00135E5B"/>
    <w:rsid w:val="0013605A"/>
    <w:rsid w:val="001451EF"/>
    <w:rsid w:val="00167B63"/>
    <w:rsid w:val="00193B3B"/>
    <w:rsid w:val="001B38D6"/>
    <w:rsid w:val="001C2574"/>
    <w:rsid w:val="001E0C74"/>
    <w:rsid w:val="00203217"/>
    <w:rsid w:val="002047BD"/>
    <w:rsid w:val="00205050"/>
    <w:rsid w:val="0021675E"/>
    <w:rsid w:val="00226A91"/>
    <w:rsid w:val="0024324C"/>
    <w:rsid w:val="0025318E"/>
    <w:rsid w:val="002553C4"/>
    <w:rsid w:val="00271BF4"/>
    <w:rsid w:val="002825B3"/>
    <w:rsid w:val="00284A85"/>
    <w:rsid w:val="002A72AC"/>
    <w:rsid w:val="002B1126"/>
    <w:rsid w:val="002C7A07"/>
    <w:rsid w:val="002E7164"/>
    <w:rsid w:val="002F4635"/>
    <w:rsid w:val="00304D5D"/>
    <w:rsid w:val="00321EE6"/>
    <w:rsid w:val="00324F7A"/>
    <w:rsid w:val="003256E4"/>
    <w:rsid w:val="00347087"/>
    <w:rsid w:val="003731FB"/>
    <w:rsid w:val="0038364D"/>
    <w:rsid w:val="00391960"/>
    <w:rsid w:val="003946F9"/>
    <w:rsid w:val="00396FB7"/>
    <w:rsid w:val="003D18DA"/>
    <w:rsid w:val="003F4195"/>
    <w:rsid w:val="00401E92"/>
    <w:rsid w:val="004067C7"/>
    <w:rsid w:val="00411076"/>
    <w:rsid w:val="004114A5"/>
    <w:rsid w:val="0041541E"/>
    <w:rsid w:val="0042200F"/>
    <w:rsid w:val="00443476"/>
    <w:rsid w:val="004512C1"/>
    <w:rsid w:val="00481FC8"/>
    <w:rsid w:val="00485BC8"/>
    <w:rsid w:val="00486DDE"/>
    <w:rsid w:val="004A516A"/>
    <w:rsid w:val="004B3776"/>
    <w:rsid w:val="004C494C"/>
    <w:rsid w:val="004C7CB0"/>
    <w:rsid w:val="00562DD9"/>
    <w:rsid w:val="00564B52"/>
    <w:rsid w:val="00565252"/>
    <w:rsid w:val="00566663"/>
    <w:rsid w:val="005A0E7D"/>
    <w:rsid w:val="005A0ED1"/>
    <w:rsid w:val="005A53AF"/>
    <w:rsid w:val="005B624D"/>
    <w:rsid w:val="005C16FC"/>
    <w:rsid w:val="005C530C"/>
    <w:rsid w:val="005D328B"/>
    <w:rsid w:val="005D5EB2"/>
    <w:rsid w:val="005E1A68"/>
    <w:rsid w:val="005F6385"/>
    <w:rsid w:val="005F701A"/>
    <w:rsid w:val="00604595"/>
    <w:rsid w:val="006339A8"/>
    <w:rsid w:val="00633AF6"/>
    <w:rsid w:val="00640D81"/>
    <w:rsid w:val="0064703A"/>
    <w:rsid w:val="00652FB6"/>
    <w:rsid w:val="006773E8"/>
    <w:rsid w:val="006920BA"/>
    <w:rsid w:val="006D4D94"/>
    <w:rsid w:val="00700AF2"/>
    <w:rsid w:val="0070259D"/>
    <w:rsid w:val="00703AA7"/>
    <w:rsid w:val="00713A0C"/>
    <w:rsid w:val="00717FC4"/>
    <w:rsid w:val="007265FF"/>
    <w:rsid w:val="007306FE"/>
    <w:rsid w:val="007312AE"/>
    <w:rsid w:val="00733C32"/>
    <w:rsid w:val="00737F4B"/>
    <w:rsid w:val="00756470"/>
    <w:rsid w:val="00762A8A"/>
    <w:rsid w:val="0076523F"/>
    <w:rsid w:val="00775ECF"/>
    <w:rsid w:val="007763B5"/>
    <w:rsid w:val="0077733C"/>
    <w:rsid w:val="00781615"/>
    <w:rsid w:val="00781B01"/>
    <w:rsid w:val="007852A2"/>
    <w:rsid w:val="007932E0"/>
    <w:rsid w:val="007E44D0"/>
    <w:rsid w:val="007F6DD8"/>
    <w:rsid w:val="007F7AB4"/>
    <w:rsid w:val="008028A9"/>
    <w:rsid w:val="00814A41"/>
    <w:rsid w:val="00826C55"/>
    <w:rsid w:val="00861485"/>
    <w:rsid w:val="00862560"/>
    <w:rsid w:val="00872CE2"/>
    <w:rsid w:val="008754AC"/>
    <w:rsid w:val="00891E9E"/>
    <w:rsid w:val="0089613E"/>
    <w:rsid w:val="008976CB"/>
    <w:rsid w:val="008C720C"/>
    <w:rsid w:val="008D1C83"/>
    <w:rsid w:val="008D55F2"/>
    <w:rsid w:val="008E21AF"/>
    <w:rsid w:val="008F3331"/>
    <w:rsid w:val="00900000"/>
    <w:rsid w:val="00921512"/>
    <w:rsid w:val="0092238F"/>
    <w:rsid w:val="00933C8A"/>
    <w:rsid w:val="009367CD"/>
    <w:rsid w:val="00946701"/>
    <w:rsid w:val="009533F6"/>
    <w:rsid w:val="00953F95"/>
    <w:rsid w:val="009557D7"/>
    <w:rsid w:val="00961A01"/>
    <w:rsid w:val="00978200"/>
    <w:rsid w:val="009A4816"/>
    <w:rsid w:val="009D032E"/>
    <w:rsid w:val="009E1614"/>
    <w:rsid w:val="009F5465"/>
    <w:rsid w:val="00A0172A"/>
    <w:rsid w:val="00A12C56"/>
    <w:rsid w:val="00A4575E"/>
    <w:rsid w:val="00A47F73"/>
    <w:rsid w:val="00A47FC4"/>
    <w:rsid w:val="00A57A6A"/>
    <w:rsid w:val="00A644DF"/>
    <w:rsid w:val="00A775D3"/>
    <w:rsid w:val="00A8070F"/>
    <w:rsid w:val="00A91BDD"/>
    <w:rsid w:val="00AB6052"/>
    <w:rsid w:val="00AB65E0"/>
    <w:rsid w:val="00AC2B7C"/>
    <w:rsid w:val="00AC305B"/>
    <w:rsid w:val="00B31017"/>
    <w:rsid w:val="00B31891"/>
    <w:rsid w:val="00B32F97"/>
    <w:rsid w:val="00B442D7"/>
    <w:rsid w:val="00C06573"/>
    <w:rsid w:val="00C07232"/>
    <w:rsid w:val="00C10340"/>
    <w:rsid w:val="00C22EC5"/>
    <w:rsid w:val="00C32FAC"/>
    <w:rsid w:val="00C4365A"/>
    <w:rsid w:val="00C62917"/>
    <w:rsid w:val="00C7140C"/>
    <w:rsid w:val="00C71966"/>
    <w:rsid w:val="00CA2FC6"/>
    <w:rsid w:val="00CB0C5C"/>
    <w:rsid w:val="00CB30B3"/>
    <w:rsid w:val="00CB6CFF"/>
    <w:rsid w:val="00CC4E7C"/>
    <w:rsid w:val="00CD1426"/>
    <w:rsid w:val="00D02841"/>
    <w:rsid w:val="00D23605"/>
    <w:rsid w:val="00D478DF"/>
    <w:rsid w:val="00D668AB"/>
    <w:rsid w:val="00D7350C"/>
    <w:rsid w:val="00D86506"/>
    <w:rsid w:val="00D87B65"/>
    <w:rsid w:val="00DB1230"/>
    <w:rsid w:val="00DB5734"/>
    <w:rsid w:val="00DD2463"/>
    <w:rsid w:val="00DD7715"/>
    <w:rsid w:val="00DE3EA6"/>
    <w:rsid w:val="00DF63F5"/>
    <w:rsid w:val="00DF666E"/>
    <w:rsid w:val="00E05308"/>
    <w:rsid w:val="00E06509"/>
    <w:rsid w:val="00E470CC"/>
    <w:rsid w:val="00E6263A"/>
    <w:rsid w:val="00E63A80"/>
    <w:rsid w:val="00E736E0"/>
    <w:rsid w:val="00E76D41"/>
    <w:rsid w:val="00E93981"/>
    <w:rsid w:val="00EA3289"/>
    <w:rsid w:val="00EC5767"/>
    <w:rsid w:val="00F00193"/>
    <w:rsid w:val="00F0550A"/>
    <w:rsid w:val="00F13B73"/>
    <w:rsid w:val="00F16261"/>
    <w:rsid w:val="00F31171"/>
    <w:rsid w:val="00F42353"/>
    <w:rsid w:val="00F47960"/>
    <w:rsid w:val="00F50C23"/>
    <w:rsid w:val="00F541E0"/>
    <w:rsid w:val="00F54500"/>
    <w:rsid w:val="00F55AC7"/>
    <w:rsid w:val="00F6261D"/>
    <w:rsid w:val="00F7682C"/>
    <w:rsid w:val="00F83D9C"/>
    <w:rsid w:val="00F86CF2"/>
    <w:rsid w:val="00F91545"/>
    <w:rsid w:val="00F92A79"/>
    <w:rsid w:val="00F93162"/>
    <w:rsid w:val="00F96606"/>
    <w:rsid w:val="00F96D3F"/>
    <w:rsid w:val="00FA5DB0"/>
    <w:rsid w:val="00FA6D73"/>
    <w:rsid w:val="00FF5AF2"/>
    <w:rsid w:val="01857E8F"/>
    <w:rsid w:val="01A4B5F5"/>
    <w:rsid w:val="02129022"/>
    <w:rsid w:val="04B0A5D5"/>
    <w:rsid w:val="059A3283"/>
    <w:rsid w:val="0620D869"/>
    <w:rsid w:val="073602E4"/>
    <w:rsid w:val="07EC14F3"/>
    <w:rsid w:val="0D15BB5B"/>
    <w:rsid w:val="13E9E1D1"/>
    <w:rsid w:val="16E54897"/>
    <w:rsid w:val="193FCBC0"/>
    <w:rsid w:val="1ADB9C21"/>
    <w:rsid w:val="1BD65524"/>
    <w:rsid w:val="1F7CD659"/>
    <w:rsid w:val="23422FEE"/>
    <w:rsid w:val="25904474"/>
    <w:rsid w:val="26535EF3"/>
    <w:rsid w:val="2945B0D2"/>
    <w:rsid w:val="2AE35F35"/>
    <w:rsid w:val="2C0FED8E"/>
    <w:rsid w:val="2DA0ED02"/>
    <w:rsid w:val="2E641279"/>
    <w:rsid w:val="2F0E6BCC"/>
    <w:rsid w:val="32460C8E"/>
    <w:rsid w:val="32AD18E4"/>
    <w:rsid w:val="3337839C"/>
    <w:rsid w:val="33C8B492"/>
    <w:rsid w:val="33D42F69"/>
    <w:rsid w:val="353970FD"/>
    <w:rsid w:val="35585184"/>
    <w:rsid w:val="37F1CC62"/>
    <w:rsid w:val="3911341B"/>
    <w:rsid w:val="3B8088DD"/>
    <w:rsid w:val="40085B0A"/>
    <w:rsid w:val="4208FBE1"/>
    <w:rsid w:val="427EF022"/>
    <w:rsid w:val="456F5C33"/>
    <w:rsid w:val="458D1874"/>
    <w:rsid w:val="49A60C72"/>
    <w:rsid w:val="4C5C9842"/>
    <w:rsid w:val="4F008BF1"/>
    <w:rsid w:val="4FD07A2B"/>
    <w:rsid w:val="52FAA053"/>
    <w:rsid w:val="540090C7"/>
    <w:rsid w:val="57BDEF27"/>
    <w:rsid w:val="58BC590C"/>
    <w:rsid w:val="5A9C2D81"/>
    <w:rsid w:val="5B192D05"/>
    <w:rsid w:val="5B864B31"/>
    <w:rsid w:val="639353C5"/>
    <w:rsid w:val="641258E6"/>
    <w:rsid w:val="6AA86281"/>
    <w:rsid w:val="6C3D32E7"/>
    <w:rsid w:val="6E92CE85"/>
    <w:rsid w:val="6FAE1958"/>
    <w:rsid w:val="70B17144"/>
    <w:rsid w:val="718254F3"/>
    <w:rsid w:val="74D1893B"/>
    <w:rsid w:val="752E6B78"/>
    <w:rsid w:val="75BE09D0"/>
    <w:rsid w:val="78D3A8D1"/>
    <w:rsid w:val="79D47384"/>
    <w:rsid w:val="7B24C77C"/>
    <w:rsid w:val="7C1E3482"/>
    <w:rsid w:val="7C4C66B6"/>
    <w:rsid w:val="7C6C2F7E"/>
    <w:rsid w:val="7E669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CB5EF"/>
  <w15:docId w15:val="{E9285CBA-797A-4824-993C-671C9EA18EA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63B85"/>
    <w:pPr>
      <w:suppressAutoHyphens/>
      <w:overflowPunct w:val="0"/>
      <w:autoSpaceDE w:val="0"/>
      <w:autoSpaceDN w:val="0"/>
      <w:spacing w:before="120" w:after="120"/>
      <w:jc w:val="both"/>
      <w:textAlignment w:val="baseline"/>
    </w:pPr>
    <w:rPr>
      <w:rFonts w:ascii="Arial" w:hAnsi="Arial"/>
      <w:kern w:val="3"/>
      <w:sz w:val="23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1451EF"/>
    <w:pPr>
      <w:keepNext/>
      <w:jc w:val="center"/>
      <w:outlineLvl w:val="0"/>
    </w:pPr>
    <w:rPr>
      <w:rFonts w:ascii="Cambria" w:hAnsi="Cambria"/>
      <w:b/>
      <w:bCs/>
      <w:kern w:val="32"/>
      <w:sz w:val="36"/>
      <w:szCs w:val="32"/>
    </w:rPr>
  </w:style>
  <w:style w:type="paragraph" w:styleId="Ttulo2">
    <w:name w:val="heading 2"/>
    <w:basedOn w:val="Normal"/>
    <w:link w:val="Ttulo2Car"/>
    <w:uiPriority w:val="9"/>
    <w:qFormat/>
    <w:rsid w:val="0076523F"/>
    <w:pPr>
      <w:suppressAutoHyphens w:val="0"/>
      <w:overflowPunct/>
      <w:autoSpaceDE/>
      <w:autoSpaceDN/>
      <w:spacing w:before="100" w:beforeAutospacing="1" w:after="100" w:afterAutospacing="1"/>
      <w:textAlignment w:val="auto"/>
      <w:outlineLvl w:val="1"/>
    </w:pPr>
    <w:rPr>
      <w:b/>
      <w:bCs/>
      <w:kern w:val="0"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946F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link w:val="Ttulo4Car"/>
    <w:uiPriority w:val="9"/>
    <w:qFormat/>
    <w:rsid w:val="00781615"/>
    <w:pPr>
      <w:suppressAutoHyphens w:val="0"/>
      <w:overflowPunct/>
      <w:autoSpaceDE/>
      <w:autoSpaceDN/>
      <w:spacing w:before="100" w:beforeAutospacing="1" w:after="100" w:afterAutospacing="1"/>
      <w:textAlignment w:val="auto"/>
      <w:outlineLvl w:val="3"/>
    </w:pPr>
    <w:rPr>
      <w:b/>
      <w:bCs/>
      <w:kern w:val="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tandard" w:customStyle="1">
    <w:name w:val="Standard"/>
    <w:rsid w:val="00781B01"/>
    <w:pPr>
      <w:suppressAutoHyphens/>
      <w:overflowPunct w:val="0"/>
      <w:autoSpaceDE w:val="0"/>
      <w:autoSpaceDN w:val="0"/>
      <w:textAlignment w:val="baseline"/>
    </w:pPr>
    <w:rPr>
      <w:kern w:val="3"/>
      <w:sz w:val="24"/>
      <w:szCs w:val="24"/>
    </w:rPr>
  </w:style>
  <w:style w:type="paragraph" w:styleId="Ttulo11" w:customStyle="1">
    <w:name w:val="Título 11"/>
    <w:basedOn w:val="Standard"/>
    <w:rsid w:val="00781B01"/>
    <w:pPr>
      <w:spacing w:before="480" w:after="120"/>
    </w:pPr>
    <w:rPr>
      <w:rFonts w:ascii="Arial" w:hAnsi="Arial" w:eastAsia="Arial" w:cs="Arial"/>
      <w:b/>
      <w:bCs/>
      <w:color w:val="000000"/>
      <w:sz w:val="44"/>
      <w:szCs w:val="44"/>
    </w:rPr>
  </w:style>
  <w:style w:type="paragraph" w:styleId="Ttulo21" w:customStyle="1">
    <w:name w:val="Título 21"/>
    <w:basedOn w:val="Standard"/>
    <w:rsid w:val="00781B01"/>
    <w:pPr>
      <w:spacing w:before="360" w:after="80"/>
    </w:pPr>
    <w:rPr>
      <w:rFonts w:ascii="Arial" w:hAnsi="Arial" w:eastAsia="Arial" w:cs="Arial"/>
      <w:b/>
      <w:bCs/>
      <w:color w:val="000000"/>
      <w:sz w:val="32"/>
      <w:szCs w:val="32"/>
    </w:rPr>
  </w:style>
  <w:style w:type="paragraph" w:styleId="Ttulo31" w:customStyle="1">
    <w:name w:val="Título 31"/>
    <w:basedOn w:val="Standard"/>
    <w:rsid w:val="00781B01"/>
    <w:pPr>
      <w:spacing w:before="240" w:after="60"/>
    </w:pPr>
    <w:rPr>
      <w:rFonts w:ascii="Arial" w:hAnsi="Arial" w:eastAsia="Arial" w:cs="Arial"/>
      <w:b/>
      <w:bCs/>
      <w:sz w:val="26"/>
      <w:szCs w:val="26"/>
    </w:rPr>
  </w:style>
  <w:style w:type="paragraph" w:styleId="Ttulo41" w:customStyle="1">
    <w:name w:val="Título 41"/>
    <w:basedOn w:val="Standard"/>
    <w:rsid w:val="00781B01"/>
    <w:pPr>
      <w:spacing w:before="240" w:after="60"/>
    </w:pPr>
    <w:rPr>
      <w:b/>
      <w:bCs/>
      <w:sz w:val="28"/>
      <w:szCs w:val="28"/>
    </w:rPr>
  </w:style>
  <w:style w:type="paragraph" w:styleId="Ttulo51" w:customStyle="1">
    <w:name w:val="Título 51"/>
    <w:basedOn w:val="Standard"/>
    <w:rsid w:val="00781B01"/>
    <w:pPr>
      <w:spacing w:before="240" w:after="60"/>
    </w:pPr>
    <w:rPr>
      <w:b/>
      <w:bCs/>
      <w:i/>
      <w:iCs/>
      <w:sz w:val="26"/>
      <w:szCs w:val="26"/>
    </w:rPr>
  </w:style>
  <w:style w:type="paragraph" w:styleId="Ttulo61" w:customStyle="1">
    <w:name w:val="Título 61"/>
    <w:basedOn w:val="Standard"/>
    <w:rsid w:val="00781B01"/>
    <w:pPr>
      <w:spacing w:before="240" w:after="60"/>
    </w:pPr>
    <w:rPr>
      <w:b/>
      <w:bCs/>
      <w:sz w:val="22"/>
      <w:szCs w:val="22"/>
    </w:rPr>
  </w:style>
  <w:style w:type="paragraph" w:styleId="Tablanormal1" w:customStyle="1">
    <w:name w:val="Tabla normal1"/>
    <w:rsid w:val="00781B01"/>
    <w:pPr>
      <w:suppressAutoHyphens/>
      <w:overflowPunct w:val="0"/>
      <w:autoSpaceDE w:val="0"/>
      <w:autoSpaceDN w:val="0"/>
      <w:textAlignment w:val="baseline"/>
    </w:pPr>
    <w:rPr>
      <w:kern w:val="3"/>
      <w:sz w:val="24"/>
      <w:szCs w:val="24"/>
    </w:rPr>
  </w:style>
  <w:style w:type="paragraph" w:styleId="Sinlista1" w:customStyle="1">
    <w:name w:val="Sin lista1"/>
    <w:rsid w:val="00781B01"/>
    <w:pPr>
      <w:suppressAutoHyphens/>
      <w:overflowPunct w:val="0"/>
      <w:autoSpaceDE w:val="0"/>
      <w:autoSpaceDN w:val="0"/>
      <w:textAlignment w:val="baseline"/>
    </w:pPr>
    <w:rPr>
      <w:kern w:val="3"/>
      <w:sz w:val="24"/>
      <w:szCs w:val="24"/>
    </w:rPr>
  </w:style>
  <w:style w:type="character" w:styleId="LLS10" w:customStyle="1">
    <w:name w:val="LLS_1_0"/>
    <w:rsid w:val="00781B01"/>
    <w:rPr>
      <w:rFonts w:ascii="Arial" w:hAnsi="Arial" w:eastAsia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11" w:customStyle="1">
    <w:name w:val="LLS_1_1"/>
    <w:rsid w:val="00781B01"/>
    <w:rPr>
      <w:rFonts w:ascii="Arial" w:hAnsi="Arial" w:eastAsia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12" w:customStyle="1">
    <w:name w:val="LLS_1_2"/>
    <w:rsid w:val="00781B01"/>
    <w:rPr>
      <w:rFonts w:ascii="Arial" w:hAnsi="Arial" w:eastAsia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13" w:customStyle="1">
    <w:name w:val="LLS_1_3"/>
    <w:rsid w:val="00781B01"/>
    <w:rPr>
      <w:rFonts w:ascii="Arial" w:hAnsi="Arial" w:eastAsia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14" w:customStyle="1">
    <w:name w:val="LLS_1_4"/>
    <w:rsid w:val="00781B01"/>
    <w:rPr>
      <w:rFonts w:ascii="Arial" w:hAnsi="Arial" w:eastAsia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15" w:customStyle="1">
    <w:name w:val="LLS_1_5"/>
    <w:rsid w:val="00781B01"/>
    <w:rPr>
      <w:rFonts w:ascii="Arial" w:hAnsi="Arial" w:eastAsia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16" w:customStyle="1">
    <w:name w:val="LLS_1_6"/>
    <w:rsid w:val="00781B01"/>
    <w:rPr>
      <w:rFonts w:ascii="Arial" w:hAnsi="Arial" w:eastAsia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17" w:customStyle="1">
    <w:name w:val="LLS_1_7"/>
    <w:rsid w:val="00781B01"/>
    <w:rPr>
      <w:rFonts w:ascii="Arial" w:hAnsi="Arial" w:eastAsia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18" w:customStyle="1">
    <w:name w:val="LLS_1_8"/>
    <w:rsid w:val="00781B01"/>
    <w:rPr>
      <w:rFonts w:ascii="Arial" w:hAnsi="Arial" w:eastAsia="Arial" w:cs="Arial"/>
      <w:b/>
      <w:bCs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20" w:customStyle="1">
    <w:name w:val="LLS_2_0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21" w:customStyle="1">
    <w:name w:val="LLS_2_1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22" w:customStyle="1">
    <w:name w:val="LLS_2_2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23" w:customStyle="1">
    <w:name w:val="LLS_2_3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24" w:customStyle="1">
    <w:name w:val="LLS_2_4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25" w:customStyle="1">
    <w:name w:val="LLS_2_5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26" w:customStyle="1">
    <w:name w:val="LLS_2_6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27" w:customStyle="1">
    <w:name w:val="LLS_2_7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28" w:customStyle="1">
    <w:name w:val="LLS_2_8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30" w:customStyle="1">
    <w:name w:val="LLS_3_0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31" w:customStyle="1">
    <w:name w:val="LLS_3_1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32" w:customStyle="1">
    <w:name w:val="LLS_3_2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33" w:customStyle="1">
    <w:name w:val="LLS_3_3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34" w:customStyle="1">
    <w:name w:val="LLS_3_4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35" w:customStyle="1">
    <w:name w:val="LLS_3_5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36" w:customStyle="1">
    <w:name w:val="LLS_3_6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37" w:customStyle="1">
    <w:name w:val="LLS_3_7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38" w:customStyle="1">
    <w:name w:val="LLS_3_8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40" w:customStyle="1">
    <w:name w:val="LLS_4_0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41" w:customStyle="1">
    <w:name w:val="LLS_4_1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42" w:customStyle="1">
    <w:name w:val="LLS_4_2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43" w:customStyle="1">
    <w:name w:val="LLS_4_3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44" w:customStyle="1">
    <w:name w:val="LLS_4_4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45" w:customStyle="1">
    <w:name w:val="LLS_4_5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46" w:customStyle="1">
    <w:name w:val="LLS_4_6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47" w:customStyle="1">
    <w:name w:val="LLS_4_7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48" w:customStyle="1">
    <w:name w:val="LLS_4_8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50" w:customStyle="1">
    <w:name w:val="LLS_5_0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51" w:customStyle="1">
    <w:name w:val="LLS_5_1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52" w:customStyle="1">
    <w:name w:val="LLS_5_2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53" w:customStyle="1">
    <w:name w:val="LLS_5_3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54" w:customStyle="1">
    <w:name w:val="LLS_5_4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55" w:customStyle="1">
    <w:name w:val="LLS_5_5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56" w:customStyle="1">
    <w:name w:val="LLS_5_6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57" w:customStyle="1">
    <w:name w:val="LLS_5_7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58" w:customStyle="1">
    <w:name w:val="LLS_5_8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60" w:customStyle="1">
    <w:name w:val="LLS_6_0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61" w:customStyle="1">
    <w:name w:val="LLS_6_1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62" w:customStyle="1">
    <w:name w:val="LLS_6_2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63" w:customStyle="1">
    <w:name w:val="LLS_6_3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64" w:customStyle="1">
    <w:name w:val="LLS_6_4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65" w:customStyle="1">
    <w:name w:val="LLS_6_5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66" w:customStyle="1">
    <w:name w:val="LLS_6_6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67" w:customStyle="1">
    <w:name w:val="LLS_6_7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68" w:customStyle="1">
    <w:name w:val="LLS_6_8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70" w:customStyle="1">
    <w:name w:val="LLS_7_0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71" w:customStyle="1">
    <w:name w:val="LLS_7_1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72" w:customStyle="1">
    <w:name w:val="LLS_7_2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73" w:customStyle="1">
    <w:name w:val="LLS_7_3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74" w:customStyle="1">
    <w:name w:val="LLS_7_4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75" w:customStyle="1">
    <w:name w:val="LLS_7_5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76" w:customStyle="1">
    <w:name w:val="LLS_7_6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77" w:customStyle="1">
    <w:name w:val="LLS_7_7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78" w:customStyle="1">
    <w:name w:val="LLS_7_8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80" w:customStyle="1">
    <w:name w:val="LLS_8_0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81" w:customStyle="1">
    <w:name w:val="LLS_8_1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82" w:customStyle="1">
    <w:name w:val="LLS_8_2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83" w:customStyle="1">
    <w:name w:val="LLS_8_3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84" w:customStyle="1">
    <w:name w:val="LLS_8_4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85" w:customStyle="1">
    <w:name w:val="LLS_8_5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86" w:customStyle="1">
    <w:name w:val="LLS_8_6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87" w:customStyle="1">
    <w:name w:val="LLS_8_7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character" w:styleId="LLS88" w:customStyle="1">
    <w:name w:val="LLS_8_8"/>
    <w:rsid w:val="00781B01"/>
    <w:rPr>
      <w:rFonts w:ascii="Arial" w:hAnsi="Arial" w:eastAsia="Arial" w:cs="Arial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numbering" w:styleId="LS1" w:customStyle="1">
    <w:name w:val="LS1"/>
    <w:basedOn w:val="Sinlista"/>
    <w:rsid w:val="00781B01"/>
    <w:pPr>
      <w:numPr>
        <w:numId w:val="1"/>
      </w:numPr>
    </w:pPr>
  </w:style>
  <w:style w:type="numbering" w:styleId="LS2" w:customStyle="1">
    <w:name w:val="LS2"/>
    <w:basedOn w:val="Sinlista"/>
    <w:rsid w:val="00781B01"/>
    <w:pPr>
      <w:numPr>
        <w:numId w:val="2"/>
      </w:numPr>
    </w:pPr>
  </w:style>
  <w:style w:type="numbering" w:styleId="LS3" w:customStyle="1">
    <w:name w:val="LS3"/>
    <w:basedOn w:val="Sinlista"/>
    <w:rsid w:val="00781B01"/>
    <w:pPr>
      <w:numPr>
        <w:numId w:val="3"/>
      </w:numPr>
    </w:pPr>
  </w:style>
  <w:style w:type="numbering" w:styleId="LS4" w:customStyle="1">
    <w:name w:val="LS4"/>
    <w:basedOn w:val="Sinlista"/>
    <w:rsid w:val="00781B01"/>
    <w:pPr>
      <w:numPr>
        <w:numId w:val="4"/>
      </w:numPr>
    </w:pPr>
  </w:style>
  <w:style w:type="numbering" w:styleId="LS5" w:customStyle="1">
    <w:name w:val="LS5"/>
    <w:basedOn w:val="Sinlista"/>
    <w:rsid w:val="00781B01"/>
    <w:pPr>
      <w:numPr>
        <w:numId w:val="5"/>
      </w:numPr>
    </w:pPr>
  </w:style>
  <w:style w:type="numbering" w:styleId="LS6" w:customStyle="1">
    <w:name w:val="LS6"/>
    <w:basedOn w:val="Sinlista"/>
    <w:rsid w:val="00781B01"/>
    <w:pPr>
      <w:numPr>
        <w:numId w:val="6"/>
      </w:numPr>
    </w:pPr>
  </w:style>
  <w:style w:type="numbering" w:styleId="LS7" w:customStyle="1">
    <w:name w:val="LS7"/>
    <w:basedOn w:val="Sinlista"/>
    <w:rsid w:val="00781B01"/>
    <w:pPr>
      <w:numPr>
        <w:numId w:val="7"/>
      </w:numPr>
    </w:pPr>
  </w:style>
  <w:style w:type="numbering" w:styleId="LS8" w:customStyle="1">
    <w:name w:val="LS8"/>
    <w:basedOn w:val="Sinlista"/>
    <w:rsid w:val="00781B01"/>
    <w:pPr>
      <w:numPr>
        <w:numId w:val="8"/>
      </w:numPr>
    </w:pPr>
  </w:style>
  <w:style w:type="paragraph" w:styleId="Encabezado">
    <w:name w:val="header"/>
    <w:basedOn w:val="Normal"/>
    <w:link w:val="EncabezadoCar"/>
    <w:uiPriority w:val="99"/>
    <w:unhideWhenUsed/>
    <w:rsid w:val="00781B01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781B01"/>
  </w:style>
  <w:style w:type="paragraph" w:styleId="Piedepgina">
    <w:name w:val="footer"/>
    <w:basedOn w:val="Normal"/>
    <w:link w:val="PiedepginaCar"/>
    <w:uiPriority w:val="99"/>
    <w:unhideWhenUsed/>
    <w:rsid w:val="00781B01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781B01"/>
  </w:style>
  <w:style w:type="paragraph" w:styleId="Textodeglobo">
    <w:name w:val="Balloon Text"/>
    <w:basedOn w:val="Normal"/>
    <w:link w:val="TextodegloboCar"/>
    <w:uiPriority w:val="99"/>
    <w:semiHidden/>
    <w:unhideWhenUsed/>
    <w:rsid w:val="00226A91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226A91"/>
    <w:rPr>
      <w:rFonts w:ascii="Tahoma" w:hAnsi="Tahoma" w:cs="Tahoma"/>
      <w:sz w:val="16"/>
      <w:szCs w:val="16"/>
    </w:rPr>
  </w:style>
  <w:style w:type="character" w:styleId="Ttulo2Car" w:customStyle="1">
    <w:name w:val="Título 2 Car"/>
    <w:basedOn w:val="Fuentedeprrafopredeter"/>
    <w:link w:val="Ttulo2"/>
    <w:uiPriority w:val="9"/>
    <w:rsid w:val="0076523F"/>
    <w:rPr>
      <w:rFonts w:ascii="Arial" w:hAnsi="Arial"/>
      <w:b/>
      <w:bCs/>
      <w:sz w:val="36"/>
      <w:szCs w:val="36"/>
    </w:rPr>
  </w:style>
  <w:style w:type="character" w:styleId="Ttulo4Car" w:customStyle="1">
    <w:name w:val="Título 4 Car"/>
    <w:basedOn w:val="Fuentedeprrafopredeter"/>
    <w:link w:val="Ttulo4"/>
    <w:uiPriority w:val="9"/>
    <w:rsid w:val="00781615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781615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kern w:val="0"/>
    </w:rPr>
  </w:style>
  <w:style w:type="character" w:styleId="Hipervnculo">
    <w:name w:val="Hyperlink"/>
    <w:basedOn w:val="Fuentedeprrafopredeter"/>
    <w:unhideWhenUsed/>
    <w:rsid w:val="00781615"/>
    <w:rPr>
      <w:color w:val="0000FF"/>
      <w:u w:val="single"/>
    </w:rPr>
  </w:style>
  <w:style w:type="character" w:styleId="Ttulo1Car" w:customStyle="1">
    <w:name w:val="Título 1 Car"/>
    <w:basedOn w:val="Fuentedeprrafopredeter"/>
    <w:link w:val="Ttulo1"/>
    <w:uiPriority w:val="9"/>
    <w:rsid w:val="001451EF"/>
    <w:rPr>
      <w:rFonts w:ascii="Cambria" w:hAnsi="Cambria"/>
      <w:b/>
      <w:bCs/>
      <w:kern w:val="32"/>
      <w:sz w:val="36"/>
      <w:szCs w:val="32"/>
    </w:rPr>
  </w:style>
  <w:style w:type="character" w:styleId="Ttulo3Car" w:customStyle="1">
    <w:name w:val="Título 3 Car"/>
    <w:basedOn w:val="Fuentedeprrafopredeter"/>
    <w:link w:val="Ttulo3"/>
    <w:uiPriority w:val="9"/>
    <w:rsid w:val="003946F9"/>
    <w:rPr>
      <w:rFonts w:ascii="Cambria" w:hAnsi="Cambria" w:eastAsia="Times New Roman" w:cs="Times New Roman"/>
      <w:b/>
      <w:bCs/>
      <w:kern w:val="3"/>
      <w:sz w:val="26"/>
      <w:szCs w:val="26"/>
    </w:rPr>
  </w:style>
  <w:style w:type="paragraph" w:styleId="Textonotapie">
    <w:name w:val="footnote text"/>
    <w:basedOn w:val="Normal"/>
    <w:link w:val="TextonotapieCar"/>
    <w:semiHidden/>
    <w:unhideWhenUsed/>
    <w:rsid w:val="003946F9"/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semiHidden/>
    <w:rsid w:val="003946F9"/>
    <w:rPr>
      <w:kern w:val="3"/>
    </w:rPr>
  </w:style>
  <w:style w:type="character" w:styleId="Refdenotaalpie">
    <w:name w:val="footnote reference"/>
    <w:basedOn w:val="Fuentedeprrafopredeter"/>
    <w:uiPriority w:val="99"/>
    <w:semiHidden/>
    <w:unhideWhenUsed/>
    <w:rsid w:val="003946F9"/>
    <w:rPr>
      <w:vertAlign w:val="superscript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6523F"/>
    <w:pPr>
      <w:keepLines/>
      <w:suppressAutoHyphens w:val="0"/>
      <w:overflowPunct/>
      <w:autoSpaceDE/>
      <w:autoSpaceDN/>
      <w:spacing w:before="480" w:after="0" w:line="276" w:lineRule="auto"/>
      <w:textAlignment w:val="auto"/>
      <w:outlineLvl w:val="9"/>
    </w:pPr>
    <w:rPr>
      <w:color w:val="365F91"/>
      <w:kern w:val="0"/>
      <w:sz w:val="28"/>
      <w:szCs w:val="28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76523F"/>
  </w:style>
  <w:style w:type="paragraph" w:styleId="TDC2">
    <w:name w:val="toc 2"/>
    <w:basedOn w:val="Normal"/>
    <w:next w:val="Normal"/>
    <w:autoRedefine/>
    <w:uiPriority w:val="39"/>
    <w:unhideWhenUsed/>
    <w:rsid w:val="0076523F"/>
    <w:pPr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76523F"/>
    <w:pPr>
      <w:ind w:left="480"/>
    </w:pPr>
  </w:style>
  <w:style w:type="paragraph" w:styleId="Ttulo">
    <w:name w:val="Title"/>
    <w:basedOn w:val="Normal"/>
    <w:next w:val="Normal"/>
    <w:link w:val="TtuloCar"/>
    <w:uiPriority w:val="10"/>
    <w:qFormat/>
    <w:rsid w:val="0076523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TtuloCar" w:customStyle="1">
    <w:name w:val="Título Car"/>
    <w:basedOn w:val="Fuentedeprrafopredeter"/>
    <w:link w:val="Ttulo"/>
    <w:uiPriority w:val="10"/>
    <w:rsid w:val="0076523F"/>
    <w:rPr>
      <w:rFonts w:ascii="Cambria" w:hAnsi="Cambria" w:eastAsia="Times New Roman" w:cs="Times New Roman"/>
      <w:b/>
      <w:bCs/>
      <w:kern w:val="28"/>
      <w:sz w:val="32"/>
      <w:szCs w:val="32"/>
    </w:rPr>
  </w:style>
  <w:style w:type="paragraph" w:styleId="Prrafodelista">
    <w:name w:val="List Paragraph"/>
    <w:basedOn w:val="Normal"/>
    <w:uiPriority w:val="34"/>
    <w:qFormat/>
    <w:rsid w:val="00063B8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55AC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55AC7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F55AC7"/>
    <w:rPr>
      <w:rFonts w:ascii="Arial" w:hAnsi="Arial"/>
      <w:kern w:val="3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55AC7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55AC7"/>
    <w:rPr>
      <w:rFonts w:ascii="Arial" w:hAnsi="Arial"/>
      <w:b/>
      <w:bCs/>
      <w:kern w:val="3"/>
    </w:rPr>
  </w:style>
  <w:style w:type="table" w:styleId="Tablaconcuadrcula">
    <w:name w:val="Table Grid"/>
    <w:basedOn w:val="Tablanormal"/>
    <w:rsid w:val="00B32F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crnimoHTML">
    <w:name w:val="HTML Acronym"/>
    <w:basedOn w:val="Fuentedeprrafopredeter"/>
    <w:uiPriority w:val="99"/>
    <w:semiHidden/>
    <w:unhideWhenUsed/>
    <w:rsid w:val="00CB3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3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1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5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mpulsotic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2B058DBA07144288A68D37B15C423C" ma:contentTypeVersion="14" ma:contentTypeDescription="Crear nuevo documento." ma:contentTypeScope="" ma:versionID="af9bd5495e47090c2778a8e14d9eedb9">
  <xsd:schema xmlns:xsd="http://www.w3.org/2001/XMLSchema" xmlns:xs="http://www.w3.org/2001/XMLSchema" xmlns:p="http://schemas.microsoft.com/office/2006/metadata/properties" xmlns:ns2="aaaac245-dd86-4d0a-85a0-f089047e33b7" xmlns:ns3="8b503c19-a29d-4f45-b924-2b372bfa1792" targetNamespace="http://schemas.microsoft.com/office/2006/metadata/properties" ma:root="true" ma:fieldsID="5c86012f3d89712c4beb9f116ecb383f" ns2:_="" ns3:_="">
    <xsd:import namespace="aaaac245-dd86-4d0a-85a0-f089047e33b7"/>
    <xsd:import namespace="8b503c19-a29d-4f45-b924-2b372bfa17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ac245-dd86-4d0a-85a0-f089047e33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efd49586-4e9d-4401-97cc-84a6e35ca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503c19-a29d-4f45-b924-2b372bfa179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00a622b-20a6-41e7-a323-9d347b6ba7e4}" ma:internalName="TaxCatchAll" ma:showField="CatchAllData" ma:web="8b503c19-a29d-4f45-b924-2b372bfa17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aac245-dd86-4d0a-85a0-f089047e33b7">
      <Terms xmlns="http://schemas.microsoft.com/office/infopath/2007/PartnerControls"/>
    </lcf76f155ced4ddcb4097134ff3c332f>
    <TaxCatchAll xmlns="8b503c19-a29d-4f45-b924-2b372bfa1792" xsi:nil="true"/>
  </documentManagement>
</p:properties>
</file>

<file path=customXml/itemProps1.xml><?xml version="1.0" encoding="utf-8"?>
<ds:datastoreItem xmlns:ds="http://schemas.openxmlformats.org/officeDocument/2006/customXml" ds:itemID="{AD4EA6B3-857C-44B6-82FD-D4D4B6BF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D42B03-0123-4036-A437-366364C321C2}"/>
</file>

<file path=customXml/itemProps3.xml><?xml version="1.0" encoding="utf-8"?>
<ds:datastoreItem xmlns:ds="http://schemas.openxmlformats.org/officeDocument/2006/customXml" ds:itemID="{5BB926A1-4AE8-44D0-A576-1C61FAB200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4F5419-4FB7-4E87-8C97-C4F80668FF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Fundación Barredo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L. Castro Pérez</dc:creator>
  <cp:lastModifiedBy>FRANCISCO JAVIER DE LA CALLE HERRERO</cp:lastModifiedBy>
  <cp:revision>35</cp:revision>
  <cp:lastPrinted>2018-04-19T06:35:00Z</cp:lastPrinted>
  <dcterms:created xsi:type="dcterms:W3CDTF">2018-04-09T09:33:00Z</dcterms:created>
  <dcterms:modified xsi:type="dcterms:W3CDTF">2023-02-15T09:26:27Z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0x010100752B058DBA07144288A68D37B15C423C</vt:lpwstr>
  </property>
</Properties>
</file>